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A3CC" w14:textId="7349FB25" w:rsidR="00E53772" w:rsidRPr="0016752B" w:rsidRDefault="00E53772" w:rsidP="0016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2"/>
          <w:szCs w:val="32"/>
        </w:rPr>
      </w:pPr>
      <w:r w:rsidRPr="0016752B">
        <w:rPr>
          <w:b/>
          <w:bCs/>
          <w:sz w:val="32"/>
          <w:szCs w:val="32"/>
        </w:rPr>
        <w:t xml:space="preserve">Mise à jour des Propriétaires de Concessions </w:t>
      </w:r>
      <w:r w:rsidR="00DF04F2">
        <w:rPr>
          <w:b/>
          <w:bCs/>
          <w:sz w:val="32"/>
          <w:szCs w:val="32"/>
        </w:rPr>
        <w:t>des</w:t>
      </w:r>
      <w:r w:rsidRPr="0016752B">
        <w:rPr>
          <w:b/>
          <w:bCs/>
          <w:sz w:val="32"/>
          <w:szCs w:val="32"/>
        </w:rPr>
        <w:t xml:space="preserve"> Cimetière</w:t>
      </w:r>
      <w:r w:rsidR="00DF04F2">
        <w:rPr>
          <w:b/>
          <w:bCs/>
          <w:sz w:val="32"/>
          <w:szCs w:val="32"/>
        </w:rPr>
        <w:t>s</w:t>
      </w:r>
      <w:r w:rsidRPr="0016752B">
        <w:rPr>
          <w:b/>
          <w:bCs/>
          <w:sz w:val="32"/>
          <w:szCs w:val="32"/>
        </w:rPr>
        <w:t xml:space="preserve"> de Sarrewerden</w:t>
      </w:r>
      <w:r w:rsidR="00DF04F2">
        <w:rPr>
          <w:b/>
          <w:bCs/>
          <w:sz w:val="32"/>
          <w:szCs w:val="32"/>
        </w:rPr>
        <w:t xml:space="preserve">/ </w:t>
      </w:r>
      <w:proofErr w:type="spellStart"/>
      <w:r w:rsidR="00DF04F2">
        <w:rPr>
          <w:b/>
          <w:bCs/>
          <w:sz w:val="32"/>
          <w:szCs w:val="32"/>
        </w:rPr>
        <w:t>Bischtroff</w:t>
      </w:r>
      <w:proofErr w:type="spellEnd"/>
      <w:r w:rsidR="00DF04F2">
        <w:rPr>
          <w:b/>
          <w:bCs/>
          <w:sz w:val="32"/>
          <w:szCs w:val="32"/>
        </w:rPr>
        <w:t xml:space="preserve">-sur-Sarre et </w:t>
      </w:r>
      <w:proofErr w:type="spellStart"/>
      <w:r w:rsidR="00DF04F2">
        <w:rPr>
          <w:b/>
          <w:bCs/>
          <w:sz w:val="32"/>
          <w:szCs w:val="32"/>
        </w:rPr>
        <w:t>Zollingen</w:t>
      </w:r>
      <w:proofErr w:type="spellEnd"/>
    </w:p>
    <w:p w14:paraId="2B6B8D67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581C6D47" w14:textId="3C115A36" w:rsidR="00E53772" w:rsidRPr="0010776C" w:rsidRDefault="00E53772" w:rsidP="001F4AF0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 xml:space="preserve">Dans le cadre de la gestion de </w:t>
      </w:r>
      <w:r w:rsidR="004D0B53" w:rsidRPr="0010776C">
        <w:rPr>
          <w:sz w:val="32"/>
          <w:szCs w:val="32"/>
        </w:rPr>
        <w:t>nos cimetières</w:t>
      </w:r>
      <w:r w:rsidRPr="0010776C">
        <w:rPr>
          <w:sz w:val="32"/>
          <w:szCs w:val="32"/>
        </w:rPr>
        <w:t xml:space="preserve"> et afin de maintenir à jour les informations relatives aux concessions funéraires, nous vous invitons à nous communiquer les informations suivantes concernant votre ou vos concessions.</w:t>
      </w:r>
    </w:p>
    <w:p w14:paraId="399DFC3A" w14:textId="77777777" w:rsidR="0010776C" w:rsidRPr="0010776C" w:rsidRDefault="0010776C" w:rsidP="001F4AF0">
      <w:pPr>
        <w:jc w:val="both"/>
        <w:rPr>
          <w:sz w:val="32"/>
          <w:szCs w:val="32"/>
        </w:rPr>
      </w:pPr>
    </w:p>
    <w:p w14:paraId="5AB4068A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Informations sur le demandeur (concessionnaire)</w:t>
      </w:r>
    </w:p>
    <w:p w14:paraId="476BC99A" w14:textId="77777777" w:rsidR="0010776C" w:rsidRPr="0010776C" w:rsidRDefault="0010776C" w:rsidP="0010776C">
      <w:pPr>
        <w:rPr>
          <w:sz w:val="32"/>
          <w:szCs w:val="32"/>
        </w:rPr>
      </w:pPr>
    </w:p>
    <w:p w14:paraId="0D220140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Nom : __________________________________________</w:t>
      </w:r>
    </w:p>
    <w:p w14:paraId="6C96A1BB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Prénom : _______________________________________</w:t>
      </w:r>
    </w:p>
    <w:p w14:paraId="69C76696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Date de naissance : ______________________________</w:t>
      </w:r>
    </w:p>
    <w:p w14:paraId="21B778D0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Adresse complète : ______________________________</w:t>
      </w:r>
    </w:p>
    <w:p w14:paraId="7B08EA0F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Téléphone : ____________________________________</w:t>
      </w:r>
    </w:p>
    <w:p w14:paraId="200843E7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Email : ________________________________________</w:t>
      </w:r>
    </w:p>
    <w:p w14:paraId="16A281C1" w14:textId="77777777" w:rsidR="0010776C" w:rsidRPr="0010776C" w:rsidRDefault="0010776C" w:rsidP="0010776C">
      <w:pPr>
        <w:rPr>
          <w:sz w:val="32"/>
          <w:szCs w:val="32"/>
        </w:rPr>
      </w:pPr>
    </w:p>
    <w:p w14:paraId="637D538B" w14:textId="77777777" w:rsidR="00DF04F2" w:rsidRPr="0010776C" w:rsidRDefault="00DF04F2" w:rsidP="001F4AF0">
      <w:pPr>
        <w:jc w:val="both"/>
        <w:rPr>
          <w:sz w:val="32"/>
          <w:szCs w:val="32"/>
        </w:rPr>
      </w:pPr>
    </w:p>
    <w:p w14:paraId="09B13512" w14:textId="5D10038A" w:rsidR="00DF04F2" w:rsidRDefault="00277BB8" w:rsidP="001F4AF0">
      <w:pPr>
        <w:jc w:val="both"/>
        <w:rPr>
          <w:sz w:val="32"/>
          <w:szCs w:val="32"/>
        </w:rPr>
      </w:pPr>
      <w:r w:rsidRPr="0010776C">
        <w:rPr>
          <w:b/>
          <w:bCs/>
          <w:sz w:val="32"/>
          <w:szCs w:val="32"/>
          <w:u w:val="single"/>
        </w:rPr>
        <w:t>Merci de préciser l’identité de vos héritiers les plus proches</w:t>
      </w:r>
      <w:r w:rsidRPr="0010776C">
        <w:rPr>
          <w:sz w:val="32"/>
          <w:szCs w:val="32"/>
        </w:rPr>
        <w:t> :</w:t>
      </w:r>
    </w:p>
    <w:p w14:paraId="125B9AD0" w14:textId="77777777" w:rsidR="0010776C" w:rsidRDefault="0010776C" w:rsidP="001F4AF0">
      <w:pPr>
        <w:jc w:val="both"/>
        <w:rPr>
          <w:sz w:val="32"/>
          <w:szCs w:val="32"/>
        </w:rPr>
      </w:pPr>
    </w:p>
    <w:p w14:paraId="6D462359" w14:textId="72551E39" w:rsidR="0010776C" w:rsidRPr="0010776C" w:rsidRDefault="0010776C" w:rsidP="001F4AF0">
      <w:pPr>
        <w:jc w:val="both"/>
        <w:rPr>
          <w:sz w:val="28"/>
          <w:szCs w:val="28"/>
        </w:rPr>
      </w:pPr>
      <w:r w:rsidRPr="0010776C">
        <w:rPr>
          <w:sz w:val="28"/>
          <w:szCs w:val="28"/>
        </w:rPr>
        <w:t>(</w:t>
      </w:r>
      <w:proofErr w:type="gramStart"/>
      <w:r w:rsidRPr="0010776C">
        <w:rPr>
          <w:sz w:val="28"/>
          <w:szCs w:val="28"/>
        </w:rPr>
        <w:t>à</w:t>
      </w:r>
      <w:proofErr w:type="gramEnd"/>
      <w:r w:rsidRPr="0010776C">
        <w:rPr>
          <w:sz w:val="28"/>
          <w:szCs w:val="28"/>
        </w:rPr>
        <w:t xml:space="preserve"> contacter en cas de décès du concessionnaire lors du renouvellement)</w:t>
      </w:r>
    </w:p>
    <w:p w14:paraId="63EF0CDE" w14:textId="77777777" w:rsidR="00277BB8" w:rsidRPr="0010776C" w:rsidRDefault="00277BB8" w:rsidP="001F4AF0">
      <w:pPr>
        <w:jc w:val="both"/>
        <w:rPr>
          <w:sz w:val="32"/>
          <w:szCs w:val="32"/>
        </w:rPr>
      </w:pPr>
    </w:p>
    <w:p w14:paraId="38A431D2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Nom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__________________________________________________</w:t>
      </w:r>
    </w:p>
    <w:p w14:paraId="0E180E6C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Prénom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</w:t>
      </w:r>
    </w:p>
    <w:p w14:paraId="4BEE0380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Adresse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</w:t>
      </w:r>
    </w:p>
    <w:p w14:paraId="05091D2C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N° de téléphone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</w:t>
      </w:r>
    </w:p>
    <w:p w14:paraId="49B0C207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Mail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__________________________________________________</w:t>
      </w:r>
    </w:p>
    <w:p w14:paraId="3DC09DEE" w14:textId="77777777" w:rsidR="00277BB8" w:rsidRPr="0010776C" w:rsidRDefault="00277BB8" w:rsidP="001F4AF0">
      <w:pPr>
        <w:jc w:val="both"/>
        <w:rPr>
          <w:sz w:val="32"/>
          <w:szCs w:val="32"/>
        </w:rPr>
      </w:pPr>
    </w:p>
    <w:p w14:paraId="1D10645B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Nom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__________________________________________________</w:t>
      </w:r>
    </w:p>
    <w:p w14:paraId="18E6BA6C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Prénom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</w:t>
      </w:r>
    </w:p>
    <w:p w14:paraId="668A8006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Adresse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</w:t>
      </w:r>
    </w:p>
    <w:p w14:paraId="6A5E4842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N° de téléphone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</w:t>
      </w:r>
    </w:p>
    <w:p w14:paraId="3E070343" w14:textId="77777777" w:rsidR="00277BB8" w:rsidRPr="0010776C" w:rsidRDefault="00277BB8" w:rsidP="00277BB8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>Mail</w:t>
      </w:r>
      <w:proofErr w:type="gramStart"/>
      <w:r w:rsidRPr="0010776C">
        <w:rPr>
          <w:sz w:val="32"/>
          <w:szCs w:val="32"/>
        </w:rPr>
        <w:t> :_</w:t>
      </w:r>
      <w:proofErr w:type="gramEnd"/>
      <w:r w:rsidRPr="0010776C">
        <w:rPr>
          <w:sz w:val="32"/>
          <w:szCs w:val="32"/>
        </w:rPr>
        <w:t>__________________________________________________</w:t>
      </w:r>
    </w:p>
    <w:p w14:paraId="00D6A746" w14:textId="77777777" w:rsidR="00277BB8" w:rsidRPr="0010776C" w:rsidRDefault="00277BB8" w:rsidP="001F4AF0">
      <w:pPr>
        <w:jc w:val="both"/>
        <w:rPr>
          <w:sz w:val="32"/>
          <w:szCs w:val="32"/>
        </w:rPr>
      </w:pPr>
    </w:p>
    <w:p w14:paraId="7A6BD64D" w14:textId="60E50F51" w:rsidR="00E53772" w:rsidRPr="0010776C" w:rsidRDefault="00E53772" w:rsidP="004D0B53">
      <w:pPr>
        <w:jc w:val="center"/>
        <w:rPr>
          <w:b/>
          <w:bCs/>
          <w:sz w:val="32"/>
          <w:szCs w:val="32"/>
          <w:u w:val="single"/>
        </w:rPr>
      </w:pPr>
      <w:r w:rsidRPr="0010776C">
        <w:rPr>
          <w:b/>
          <w:bCs/>
          <w:sz w:val="32"/>
          <w:szCs w:val="32"/>
          <w:u w:val="single"/>
        </w:rPr>
        <w:t>Informations à fournir :</w:t>
      </w:r>
    </w:p>
    <w:p w14:paraId="0AF67338" w14:textId="77777777" w:rsidR="004D0B53" w:rsidRPr="0010776C" w:rsidRDefault="004D0B53" w:rsidP="004D0B53">
      <w:pPr>
        <w:jc w:val="center"/>
        <w:rPr>
          <w:b/>
          <w:bCs/>
          <w:sz w:val="32"/>
          <w:szCs w:val="32"/>
          <w:u w:val="single"/>
        </w:rPr>
      </w:pPr>
    </w:p>
    <w:p w14:paraId="0739E86A" w14:textId="5A19721A" w:rsidR="00E53772" w:rsidRPr="0010776C" w:rsidRDefault="00A338EA" w:rsidP="004D0B53">
      <w:pPr>
        <w:jc w:val="both"/>
        <w:rPr>
          <w:b/>
          <w:bCs/>
          <w:sz w:val="32"/>
          <w:szCs w:val="32"/>
        </w:rPr>
      </w:pPr>
      <w:r w:rsidRPr="0010776C">
        <w:rPr>
          <w:b/>
          <w:bCs/>
          <w:sz w:val="32"/>
          <w:szCs w:val="32"/>
        </w:rPr>
        <w:t xml:space="preserve">1. </w:t>
      </w:r>
      <w:r w:rsidR="00E53772" w:rsidRPr="0010776C">
        <w:rPr>
          <w:b/>
          <w:bCs/>
          <w:sz w:val="32"/>
          <w:szCs w:val="32"/>
        </w:rPr>
        <w:t>Êtes-vous propriétaire d’une ou plusieurs concessions ? Merci de préciser le nombre.</w:t>
      </w:r>
    </w:p>
    <w:p w14:paraId="5395E3AD" w14:textId="77777777" w:rsidR="00E53772" w:rsidRPr="0010776C" w:rsidRDefault="00E53772" w:rsidP="001F4AF0">
      <w:pPr>
        <w:jc w:val="both"/>
        <w:rPr>
          <w:sz w:val="32"/>
          <w:szCs w:val="32"/>
        </w:rPr>
      </w:pPr>
    </w:p>
    <w:p w14:paraId="68C06CFB" w14:textId="52442589" w:rsidR="00FC3C54" w:rsidRPr="0010776C" w:rsidRDefault="004D0B53" w:rsidP="001F4AF0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sym w:font="Wingdings 2" w:char="F02A"/>
      </w:r>
      <w:r w:rsidRPr="0010776C">
        <w:rPr>
          <w:sz w:val="32"/>
          <w:szCs w:val="32"/>
        </w:rPr>
        <w:t xml:space="preserve"> Oui, je suis </w:t>
      </w:r>
      <w:r w:rsidR="00A965AE" w:rsidRPr="0010776C">
        <w:rPr>
          <w:sz w:val="32"/>
          <w:szCs w:val="32"/>
        </w:rPr>
        <w:t xml:space="preserve">déjà </w:t>
      </w:r>
      <w:r w:rsidRPr="0010776C">
        <w:rPr>
          <w:sz w:val="32"/>
          <w:szCs w:val="32"/>
        </w:rPr>
        <w:t>propriétaire</w:t>
      </w:r>
      <w:r w:rsidR="00FC3C54" w:rsidRPr="0010776C">
        <w:rPr>
          <w:sz w:val="32"/>
          <w:szCs w:val="32"/>
        </w:rPr>
        <w:t xml:space="preserve"> : </w:t>
      </w:r>
      <w:r w:rsidR="00A965AE" w:rsidRPr="0010776C">
        <w:rPr>
          <w:sz w:val="32"/>
          <w:szCs w:val="32"/>
        </w:rPr>
        <w:t xml:space="preserve">                 </w:t>
      </w:r>
      <w:r w:rsidR="00A965AE" w:rsidRPr="0010776C">
        <w:rPr>
          <w:sz w:val="32"/>
          <w:szCs w:val="32"/>
        </w:rPr>
        <w:sym w:font="Wingdings 2" w:char="F02A"/>
      </w:r>
      <w:r w:rsidR="00A965AE" w:rsidRPr="0010776C">
        <w:rPr>
          <w:sz w:val="32"/>
          <w:szCs w:val="32"/>
        </w:rPr>
        <w:t xml:space="preserve"> Non, je ne suis pas propriétaire</w:t>
      </w:r>
    </w:p>
    <w:p w14:paraId="5F47C30B" w14:textId="77777777" w:rsidR="00FC3C54" w:rsidRPr="0010776C" w:rsidRDefault="00FC3C54" w:rsidP="001F4AF0">
      <w:pPr>
        <w:jc w:val="both"/>
        <w:rPr>
          <w:sz w:val="32"/>
          <w:szCs w:val="32"/>
        </w:rPr>
      </w:pPr>
    </w:p>
    <w:p w14:paraId="5E51E450" w14:textId="53FAC009" w:rsidR="00FC3C54" w:rsidRPr="0010776C" w:rsidRDefault="00FC3C54" w:rsidP="00FC3C54">
      <w:pPr>
        <w:ind w:firstLine="708"/>
        <w:jc w:val="both"/>
        <w:rPr>
          <w:sz w:val="32"/>
          <w:szCs w:val="32"/>
        </w:rPr>
      </w:pPr>
      <w:r w:rsidRPr="0010776C">
        <w:rPr>
          <w:sz w:val="32"/>
          <w:szCs w:val="32"/>
        </w:rPr>
        <w:sym w:font="Wingdings 2" w:char="F02A"/>
      </w:r>
      <w:r w:rsidRPr="0010776C">
        <w:rPr>
          <w:sz w:val="32"/>
          <w:szCs w:val="32"/>
        </w:rPr>
        <w:t xml:space="preserve"> Une</w:t>
      </w:r>
      <w:r w:rsidR="004D0B53" w:rsidRPr="0010776C">
        <w:rPr>
          <w:sz w:val="32"/>
          <w:szCs w:val="32"/>
        </w:rPr>
        <w:t xml:space="preserve"> concession </w:t>
      </w:r>
    </w:p>
    <w:p w14:paraId="31839A14" w14:textId="77777777" w:rsidR="00FC3C54" w:rsidRPr="0010776C" w:rsidRDefault="00FC3C54" w:rsidP="00FC3C54">
      <w:pPr>
        <w:ind w:firstLine="708"/>
        <w:jc w:val="both"/>
        <w:rPr>
          <w:sz w:val="32"/>
          <w:szCs w:val="32"/>
        </w:rPr>
      </w:pPr>
    </w:p>
    <w:p w14:paraId="384C5464" w14:textId="0A31A8C2" w:rsidR="00E53772" w:rsidRPr="0010776C" w:rsidRDefault="00FC3C54" w:rsidP="00FC3C54">
      <w:pPr>
        <w:ind w:firstLine="708"/>
        <w:jc w:val="both"/>
        <w:rPr>
          <w:sz w:val="32"/>
          <w:szCs w:val="32"/>
        </w:rPr>
      </w:pPr>
      <w:r w:rsidRPr="0010776C">
        <w:rPr>
          <w:sz w:val="32"/>
          <w:szCs w:val="32"/>
        </w:rPr>
        <w:sym w:font="Wingdings 2" w:char="F02A"/>
      </w:r>
      <w:r w:rsidR="004D0B53" w:rsidRPr="0010776C">
        <w:rPr>
          <w:sz w:val="32"/>
          <w:szCs w:val="32"/>
        </w:rPr>
        <w:t xml:space="preserve"> </w:t>
      </w:r>
      <w:r w:rsidRPr="0010776C">
        <w:rPr>
          <w:sz w:val="32"/>
          <w:szCs w:val="32"/>
        </w:rPr>
        <w:t>Plusieurs concessions</w:t>
      </w:r>
    </w:p>
    <w:p w14:paraId="368B2B13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Si oui :</w:t>
      </w:r>
    </w:p>
    <w:p w14:paraId="140045D5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Nombre de concessions : ☐ 1 ☐ 2 ☐ 3 ou +</w:t>
      </w:r>
    </w:p>
    <w:p w14:paraId="6983AC42" w14:textId="77777777" w:rsidR="0010776C" w:rsidRPr="0010776C" w:rsidRDefault="0010776C" w:rsidP="0010776C">
      <w:pPr>
        <w:rPr>
          <w:sz w:val="32"/>
          <w:szCs w:val="32"/>
        </w:rPr>
      </w:pPr>
    </w:p>
    <w:p w14:paraId="7B743C6F" w14:textId="77777777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Emplacement / numéro (si connu) :</w:t>
      </w:r>
    </w:p>
    <w:p w14:paraId="73527BA6" w14:textId="24844AD2" w:rsidR="0010776C" w:rsidRPr="0010776C" w:rsidRDefault="0010776C" w:rsidP="0010776C">
      <w:pPr>
        <w:rPr>
          <w:sz w:val="32"/>
          <w:szCs w:val="32"/>
        </w:rPr>
      </w:pPr>
    </w:p>
    <w:p w14:paraId="0E53F37C" w14:textId="77777777" w:rsidR="00FC3C54" w:rsidRPr="0010776C" w:rsidRDefault="00FC3C54" w:rsidP="00FC3C54">
      <w:pPr>
        <w:ind w:firstLine="708"/>
        <w:jc w:val="both"/>
        <w:rPr>
          <w:sz w:val="32"/>
          <w:szCs w:val="32"/>
        </w:rPr>
      </w:pPr>
    </w:p>
    <w:p w14:paraId="6990B88D" w14:textId="3EEAB301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Votre concession po</w:t>
      </w:r>
      <w:r w:rsidR="00B77F5F">
        <w:rPr>
          <w:sz w:val="32"/>
          <w:szCs w:val="32"/>
        </w:rPr>
        <w:t>ss</w:t>
      </w:r>
      <w:r w:rsidRPr="0010776C">
        <w:rPr>
          <w:sz w:val="32"/>
          <w:szCs w:val="32"/>
        </w:rPr>
        <w:t>ède-t-elle un Caveau ?</w:t>
      </w:r>
    </w:p>
    <w:p w14:paraId="1980869E" w14:textId="7004F839" w:rsidR="0010776C" w:rsidRP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☐ Oui</w:t>
      </w:r>
    </w:p>
    <w:p w14:paraId="72B91880" w14:textId="77777777" w:rsidR="0010776C" w:rsidRDefault="0010776C" w:rsidP="0010776C">
      <w:pPr>
        <w:rPr>
          <w:sz w:val="32"/>
          <w:szCs w:val="32"/>
        </w:rPr>
      </w:pPr>
      <w:r w:rsidRPr="0010776C">
        <w:rPr>
          <w:sz w:val="32"/>
          <w:szCs w:val="32"/>
        </w:rPr>
        <w:t>☐ Non</w:t>
      </w:r>
    </w:p>
    <w:p w14:paraId="23659D20" w14:textId="77777777" w:rsidR="004E6EF1" w:rsidRDefault="004E6EF1" w:rsidP="0010776C">
      <w:pPr>
        <w:rPr>
          <w:sz w:val="32"/>
          <w:szCs w:val="32"/>
        </w:rPr>
      </w:pPr>
    </w:p>
    <w:p w14:paraId="76F1DFD2" w14:textId="753A43E8" w:rsidR="004E6EF1" w:rsidRPr="0010776C" w:rsidRDefault="004E6EF1" w:rsidP="004E6EF1">
      <w:pPr>
        <w:rPr>
          <w:sz w:val="32"/>
          <w:szCs w:val="32"/>
        </w:rPr>
      </w:pPr>
      <w:r w:rsidRPr="0010776C">
        <w:rPr>
          <w:sz w:val="32"/>
          <w:szCs w:val="32"/>
        </w:rPr>
        <w:t xml:space="preserve">Votre concession </w:t>
      </w:r>
      <w:r>
        <w:rPr>
          <w:sz w:val="32"/>
          <w:szCs w:val="32"/>
        </w:rPr>
        <w:t>est-t-elle ?</w:t>
      </w:r>
    </w:p>
    <w:p w14:paraId="38246743" w14:textId="4A63569C" w:rsidR="004E6EF1" w:rsidRPr="0010776C" w:rsidRDefault="004E6EF1" w:rsidP="004E6EF1">
      <w:pPr>
        <w:rPr>
          <w:sz w:val="32"/>
          <w:szCs w:val="32"/>
        </w:rPr>
      </w:pPr>
      <w:r w:rsidRPr="0010776C">
        <w:rPr>
          <w:sz w:val="32"/>
          <w:szCs w:val="32"/>
        </w:rPr>
        <w:t xml:space="preserve">☐ </w:t>
      </w:r>
      <w:r>
        <w:rPr>
          <w:sz w:val="32"/>
          <w:szCs w:val="32"/>
        </w:rPr>
        <w:t>Simple</w:t>
      </w:r>
    </w:p>
    <w:p w14:paraId="679A50FA" w14:textId="7C9B6B88" w:rsidR="004E6EF1" w:rsidRPr="0010776C" w:rsidRDefault="004E6EF1" w:rsidP="004E6EF1">
      <w:pPr>
        <w:rPr>
          <w:sz w:val="32"/>
          <w:szCs w:val="32"/>
        </w:rPr>
      </w:pPr>
      <w:r w:rsidRPr="0010776C">
        <w:rPr>
          <w:sz w:val="32"/>
          <w:szCs w:val="32"/>
        </w:rPr>
        <w:t xml:space="preserve">☐ </w:t>
      </w:r>
      <w:r>
        <w:rPr>
          <w:sz w:val="32"/>
          <w:szCs w:val="32"/>
        </w:rPr>
        <w:t>Double</w:t>
      </w:r>
    </w:p>
    <w:p w14:paraId="7DEB1FE4" w14:textId="77777777" w:rsidR="004D0B53" w:rsidRPr="0010776C" w:rsidRDefault="004D0B53" w:rsidP="001F4AF0">
      <w:pPr>
        <w:jc w:val="both"/>
        <w:rPr>
          <w:sz w:val="32"/>
          <w:szCs w:val="32"/>
        </w:rPr>
      </w:pPr>
    </w:p>
    <w:p w14:paraId="2D92E381" w14:textId="57DAC3E3" w:rsidR="00FC3C54" w:rsidRDefault="00441030" w:rsidP="001F4AF0">
      <w:pPr>
        <w:jc w:val="both"/>
        <w:rPr>
          <w:b/>
          <w:bCs/>
          <w:sz w:val="32"/>
          <w:szCs w:val="32"/>
        </w:rPr>
      </w:pPr>
      <w:r w:rsidRPr="0081594A">
        <w:rPr>
          <w:b/>
          <w:bCs/>
          <w:sz w:val="32"/>
          <w:szCs w:val="32"/>
        </w:rPr>
        <w:t>Cimetière concerné</w:t>
      </w:r>
      <w:r w:rsidR="0081594A">
        <w:rPr>
          <w:b/>
          <w:bCs/>
          <w:sz w:val="32"/>
          <w:szCs w:val="32"/>
        </w:rPr>
        <w:t> :</w:t>
      </w:r>
    </w:p>
    <w:p w14:paraId="6CBB8140" w14:textId="77777777" w:rsidR="0081594A" w:rsidRPr="0081594A" w:rsidRDefault="0081594A" w:rsidP="001F4AF0">
      <w:pPr>
        <w:jc w:val="both"/>
        <w:rPr>
          <w:b/>
          <w:bCs/>
          <w:sz w:val="32"/>
          <w:szCs w:val="32"/>
        </w:rPr>
      </w:pPr>
    </w:p>
    <w:p w14:paraId="7E09E58E" w14:textId="420EB91A" w:rsidR="004D0B53" w:rsidRPr="0010776C" w:rsidRDefault="004D0B53" w:rsidP="001F4AF0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ab/>
      </w:r>
      <w:r w:rsidRPr="0010776C">
        <w:rPr>
          <w:sz w:val="32"/>
          <w:szCs w:val="32"/>
        </w:rPr>
        <w:sym w:font="Wingdings 2" w:char="F02A"/>
      </w:r>
      <w:r w:rsidRPr="0010776C">
        <w:rPr>
          <w:sz w:val="32"/>
          <w:szCs w:val="32"/>
        </w:rPr>
        <w:t xml:space="preserve"> Sarrewerden</w:t>
      </w:r>
    </w:p>
    <w:p w14:paraId="31468AB4" w14:textId="2472829F" w:rsidR="004D0B53" w:rsidRPr="0010776C" w:rsidRDefault="004D0B53" w:rsidP="001F4AF0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ab/>
      </w:r>
      <w:r w:rsidRPr="0010776C">
        <w:rPr>
          <w:sz w:val="32"/>
          <w:szCs w:val="32"/>
        </w:rPr>
        <w:sym w:font="Wingdings 2" w:char="F02A"/>
      </w:r>
      <w:r w:rsidRPr="0010776C">
        <w:rPr>
          <w:sz w:val="32"/>
          <w:szCs w:val="32"/>
        </w:rPr>
        <w:t xml:space="preserve"> </w:t>
      </w:r>
      <w:proofErr w:type="spellStart"/>
      <w:r w:rsidRPr="0010776C">
        <w:rPr>
          <w:sz w:val="32"/>
          <w:szCs w:val="32"/>
        </w:rPr>
        <w:t>Bischtroff</w:t>
      </w:r>
      <w:proofErr w:type="spellEnd"/>
      <w:r w:rsidRPr="0010776C">
        <w:rPr>
          <w:sz w:val="32"/>
          <w:szCs w:val="32"/>
        </w:rPr>
        <w:t>-sur-Sarre</w:t>
      </w:r>
    </w:p>
    <w:p w14:paraId="0DB39FE2" w14:textId="207CFD8B" w:rsidR="004D0B53" w:rsidRPr="0010776C" w:rsidRDefault="004D0B53" w:rsidP="001F4AF0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ab/>
      </w:r>
      <w:r w:rsidRPr="0010776C">
        <w:rPr>
          <w:sz w:val="32"/>
          <w:szCs w:val="32"/>
        </w:rPr>
        <w:sym w:font="Wingdings 2" w:char="F02A"/>
      </w:r>
      <w:r w:rsidRPr="0010776C">
        <w:rPr>
          <w:sz w:val="32"/>
          <w:szCs w:val="32"/>
        </w:rPr>
        <w:t xml:space="preserve"> </w:t>
      </w:r>
      <w:proofErr w:type="spellStart"/>
      <w:r w:rsidRPr="0010776C">
        <w:rPr>
          <w:sz w:val="32"/>
          <w:szCs w:val="32"/>
        </w:rPr>
        <w:t>Zollingen</w:t>
      </w:r>
      <w:proofErr w:type="spellEnd"/>
    </w:p>
    <w:p w14:paraId="634E536C" w14:textId="77777777" w:rsidR="00E53772" w:rsidRPr="0010776C" w:rsidRDefault="00E53772" w:rsidP="001F4AF0">
      <w:pPr>
        <w:jc w:val="both"/>
        <w:rPr>
          <w:sz w:val="32"/>
          <w:szCs w:val="32"/>
        </w:rPr>
      </w:pPr>
    </w:p>
    <w:p w14:paraId="4EE340EF" w14:textId="32368E07" w:rsidR="00E53772" w:rsidRPr="0010776C" w:rsidRDefault="00A338EA" w:rsidP="001F4AF0">
      <w:pPr>
        <w:jc w:val="both"/>
        <w:rPr>
          <w:b/>
          <w:bCs/>
          <w:sz w:val="32"/>
          <w:szCs w:val="32"/>
        </w:rPr>
      </w:pPr>
      <w:r w:rsidRPr="0010776C">
        <w:rPr>
          <w:b/>
          <w:bCs/>
          <w:sz w:val="32"/>
          <w:szCs w:val="32"/>
        </w:rPr>
        <w:t xml:space="preserve">2. </w:t>
      </w:r>
      <w:r w:rsidR="00E53772" w:rsidRPr="0010776C">
        <w:rPr>
          <w:b/>
          <w:bCs/>
          <w:sz w:val="32"/>
          <w:szCs w:val="32"/>
        </w:rPr>
        <w:t>Type de concession :</w:t>
      </w:r>
    </w:p>
    <w:p w14:paraId="62FAEB08" w14:textId="77777777" w:rsidR="006604F1" w:rsidRPr="0010776C" w:rsidRDefault="006604F1" w:rsidP="001F4AF0">
      <w:pPr>
        <w:jc w:val="both"/>
        <w:rPr>
          <w:sz w:val="32"/>
          <w:szCs w:val="32"/>
        </w:rPr>
      </w:pPr>
    </w:p>
    <w:p w14:paraId="6A4F4F25" w14:textId="44565F8C" w:rsidR="006D7394" w:rsidRPr="0010776C" w:rsidRDefault="006D7394" w:rsidP="006D7394">
      <w:pPr>
        <w:jc w:val="both"/>
        <w:rPr>
          <w:sz w:val="32"/>
          <w:szCs w:val="32"/>
        </w:rPr>
      </w:pPr>
      <w:r w:rsidRPr="0010776C">
        <w:rPr>
          <w:sz w:val="32"/>
          <w:szCs w:val="32"/>
        </w:rPr>
        <w:t xml:space="preserve">La réglementation des concessions funéraires en France est encadrée par le Code général des collectivités territoriales, notamment dans ses articles L2213-1 et suivants. Voici un aperçu des différents types de </w:t>
      </w:r>
      <w:r w:rsidRPr="0010776C">
        <w:rPr>
          <w:sz w:val="32"/>
          <w:szCs w:val="32"/>
        </w:rPr>
        <w:lastRenderedPageBreak/>
        <w:t>concessions, de leurs clauses, ainsi que des personnes qui peuvent y être inhumées.</w:t>
      </w:r>
    </w:p>
    <w:p w14:paraId="416567E3" w14:textId="77777777" w:rsidR="006D7394" w:rsidRPr="0010776C" w:rsidRDefault="006D7394" w:rsidP="006D7394">
      <w:pPr>
        <w:jc w:val="both"/>
        <w:rPr>
          <w:sz w:val="32"/>
          <w:szCs w:val="32"/>
        </w:rPr>
      </w:pPr>
    </w:p>
    <w:p w14:paraId="12741D32" w14:textId="77777777" w:rsidR="006604F1" w:rsidRDefault="00E53772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Indiquez si vos concessions sont individuelles, collectives ou familiales.</w:t>
      </w:r>
    </w:p>
    <w:p w14:paraId="4A3278CD" w14:textId="77777777" w:rsidR="006604F1" w:rsidRDefault="006604F1" w:rsidP="001F4AF0">
      <w:pPr>
        <w:jc w:val="both"/>
        <w:rPr>
          <w:sz w:val="32"/>
          <w:szCs w:val="32"/>
        </w:rPr>
      </w:pPr>
    </w:p>
    <w:p w14:paraId="29C36431" w14:textId="0B90B9BF" w:rsidR="00E53772" w:rsidRDefault="006604F1" w:rsidP="001F4AF0">
      <w:pPr>
        <w:jc w:val="both"/>
        <w:rPr>
          <w:sz w:val="32"/>
          <w:szCs w:val="32"/>
        </w:rPr>
      </w:pPr>
      <w:r>
        <w:rPr>
          <w:sz w:val="32"/>
          <w:szCs w:val="32"/>
        </w:rPr>
        <w:t>Pour rappel les définitions :</w:t>
      </w:r>
    </w:p>
    <w:p w14:paraId="01F8023A" w14:textId="77777777" w:rsidR="004B5B50" w:rsidRPr="00512AFB" w:rsidRDefault="004B5B50" w:rsidP="001F4AF0">
      <w:pPr>
        <w:jc w:val="both"/>
        <w:rPr>
          <w:sz w:val="32"/>
          <w:szCs w:val="32"/>
        </w:rPr>
      </w:pPr>
    </w:p>
    <w:p w14:paraId="7DC71FC7" w14:textId="77F410E7" w:rsidR="006D7394" w:rsidRPr="004B5B50" w:rsidRDefault="006D7394" w:rsidP="00C25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4B5B50">
        <w:rPr>
          <w:b/>
          <w:bCs/>
          <w:sz w:val="32"/>
          <w:szCs w:val="32"/>
        </w:rPr>
        <w:t>Types de concessions</w:t>
      </w:r>
    </w:p>
    <w:p w14:paraId="5B1B0B01" w14:textId="77777777" w:rsidR="006D7394" w:rsidRDefault="006D7394" w:rsidP="004B5B50"/>
    <w:p w14:paraId="133927C5" w14:textId="6855138C" w:rsidR="006D7394" w:rsidRDefault="006D7394" w:rsidP="00D75644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u w:val="single"/>
        </w:rPr>
      </w:pPr>
      <w:r w:rsidRPr="0039730D">
        <w:rPr>
          <w:b/>
          <w:bCs/>
          <w:sz w:val="32"/>
          <w:szCs w:val="32"/>
          <w:u w:val="single"/>
        </w:rPr>
        <w:t>Concession individuelle</w:t>
      </w:r>
    </w:p>
    <w:p w14:paraId="00F594AB" w14:textId="77777777" w:rsidR="00D75644" w:rsidRPr="00D75644" w:rsidRDefault="00D75644" w:rsidP="00D75644">
      <w:pPr>
        <w:pStyle w:val="Paragraphedeliste"/>
        <w:ind w:left="1080"/>
        <w:rPr>
          <w:b/>
          <w:bCs/>
          <w:sz w:val="32"/>
          <w:szCs w:val="32"/>
        </w:rPr>
      </w:pPr>
    </w:p>
    <w:p w14:paraId="2E4FE63C" w14:textId="77777777" w:rsidR="00D75644" w:rsidRPr="00D75644" w:rsidRDefault="00D75644" w:rsidP="00D75644">
      <w:pPr>
        <w:rPr>
          <w:rFonts w:cs="Times New Roman"/>
          <w:sz w:val="28"/>
          <w:szCs w:val="28"/>
        </w:rPr>
      </w:pPr>
      <w:r w:rsidRPr="00D75644">
        <w:rPr>
          <w:rFonts w:ascii="Segoe UI Symbol" w:hAnsi="Segoe UI Symbol" w:cs="Segoe UI Symbol"/>
          <w:sz w:val="28"/>
          <w:szCs w:val="28"/>
        </w:rPr>
        <w:t>➡</w:t>
      </w:r>
      <w:r w:rsidRPr="00D75644">
        <w:rPr>
          <w:rFonts w:cs="Times New Roman"/>
          <w:sz w:val="28"/>
          <w:szCs w:val="28"/>
        </w:rPr>
        <w:t>️ Réservée à une seule personne (le concessionnaire).</w:t>
      </w:r>
    </w:p>
    <w:p w14:paraId="6AF77EEE" w14:textId="77777777" w:rsidR="006D7394" w:rsidRPr="0008299F" w:rsidRDefault="006D7394" w:rsidP="00233CA7">
      <w:pPr>
        <w:pStyle w:val="Paragraphedeliste"/>
        <w:jc w:val="both"/>
        <w:rPr>
          <w:sz w:val="32"/>
          <w:szCs w:val="32"/>
        </w:rPr>
      </w:pPr>
    </w:p>
    <w:p w14:paraId="458BF052" w14:textId="77777777" w:rsidR="00C30272" w:rsidRDefault="00C30272" w:rsidP="00233CA7">
      <w:pPr>
        <w:pStyle w:val="Paragraphedeliste"/>
        <w:jc w:val="both"/>
        <w:rPr>
          <w:u w:val="single"/>
        </w:rPr>
      </w:pPr>
      <w:r w:rsidRPr="00C30272">
        <w:rPr>
          <w:sz w:val="32"/>
          <w:szCs w:val="32"/>
          <w:u w:val="single"/>
        </w:rPr>
        <w:t>Personnes pouvant y être inhumées</w:t>
      </w:r>
      <w:r w:rsidRPr="00C30272">
        <w:rPr>
          <w:u w:val="single"/>
        </w:rPr>
        <w:t> :</w:t>
      </w:r>
    </w:p>
    <w:p w14:paraId="18F1A8D0" w14:textId="77777777" w:rsidR="000E597C" w:rsidRPr="00C30272" w:rsidRDefault="000E597C" w:rsidP="00233CA7">
      <w:pPr>
        <w:pStyle w:val="Paragraphedeliste"/>
        <w:jc w:val="both"/>
        <w:rPr>
          <w:u w:val="single"/>
        </w:rPr>
      </w:pPr>
    </w:p>
    <w:p w14:paraId="2A9EEC9E" w14:textId="14076A20" w:rsidR="00C30272" w:rsidRPr="002A5ED1" w:rsidRDefault="002A5ED1" w:rsidP="002A5ED1">
      <w:pPr>
        <w:jc w:val="both"/>
        <w:rPr>
          <w:sz w:val="32"/>
          <w:szCs w:val="32"/>
        </w:rPr>
      </w:pPr>
      <w:r w:rsidRPr="002A5ED1">
        <w:rPr>
          <w:sz w:val="32"/>
          <w:szCs w:val="32"/>
        </w:rPr>
        <w:t>L</w:t>
      </w:r>
      <w:r w:rsidR="006D7394" w:rsidRPr="002A5ED1">
        <w:rPr>
          <w:sz w:val="32"/>
          <w:szCs w:val="32"/>
        </w:rPr>
        <w:t>e titulaire de la concessio</w:t>
      </w:r>
      <w:r w:rsidR="004A2254">
        <w:rPr>
          <w:sz w:val="32"/>
          <w:szCs w:val="32"/>
        </w:rPr>
        <w:t>n</w:t>
      </w:r>
      <w:r w:rsidR="00D341BD">
        <w:rPr>
          <w:sz w:val="32"/>
          <w:szCs w:val="32"/>
        </w:rPr>
        <w:t xml:space="preserve"> uniquement</w:t>
      </w:r>
    </w:p>
    <w:p w14:paraId="669F7298" w14:textId="77777777" w:rsidR="006D7394" w:rsidRPr="0008299F" w:rsidRDefault="006D7394" w:rsidP="004B5B50">
      <w:pPr>
        <w:pStyle w:val="Paragraphedeliste"/>
        <w:rPr>
          <w:sz w:val="32"/>
          <w:szCs w:val="32"/>
        </w:rPr>
      </w:pPr>
    </w:p>
    <w:p w14:paraId="0DFC2ECD" w14:textId="5935BB62" w:rsidR="006D7394" w:rsidRPr="0039730D" w:rsidRDefault="0008299F" w:rsidP="004B5B50">
      <w:pPr>
        <w:pStyle w:val="Paragraphedeliste"/>
        <w:rPr>
          <w:b/>
          <w:bCs/>
          <w:sz w:val="32"/>
          <w:szCs w:val="32"/>
          <w:u w:val="single"/>
        </w:rPr>
      </w:pPr>
      <w:r w:rsidRPr="00C30272">
        <w:rPr>
          <w:b/>
          <w:bCs/>
          <w:sz w:val="32"/>
          <w:szCs w:val="32"/>
        </w:rPr>
        <w:t>2</w:t>
      </w:r>
      <w:r w:rsidR="006D7394" w:rsidRPr="00C30272">
        <w:rPr>
          <w:b/>
          <w:bCs/>
          <w:sz w:val="32"/>
          <w:szCs w:val="32"/>
        </w:rPr>
        <w:t xml:space="preserve">. </w:t>
      </w:r>
      <w:r w:rsidR="006D7394" w:rsidRPr="0039730D">
        <w:rPr>
          <w:b/>
          <w:bCs/>
          <w:sz w:val="32"/>
          <w:szCs w:val="32"/>
          <w:u w:val="single"/>
        </w:rPr>
        <w:t>Concession familiale</w:t>
      </w:r>
    </w:p>
    <w:p w14:paraId="1E9C326F" w14:textId="77777777" w:rsidR="006D7394" w:rsidRPr="0008299F" w:rsidRDefault="006D7394" w:rsidP="0008299F">
      <w:pPr>
        <w:pStyle w:val="Paragraphedeliste"/>
        <w:rPr>
          <w:sz w:val="32"/>
          <w:szCs w:val="32"/>
        </w:rPr>
      </w:pPr>
    </w:p>
    <w:p w14:paraId="7B4B9B9C" w14:textId="365C71CA" w:rsidR="006D7394" w:rsidRPr="0008299F" w:rsidRDefault="004A2254" w:rsidP="004A2254">
      <w:pPr>
        <w:jc w:val="both"/>
        <w:rPr>
          <w:sz w:val="32"/>
          <w:szCs w:val="32"/>
        </w:rPr>
      </w:pPr>
      <w:r w:rsidRPr="004A2254">
        <w:rPr>
          <w:sz w:val="32"/>
          <w:szCs w:val="32"/>
        </w:rPr>
        <w:t xml:space="preserve">Une concession est dite familiale lorsque son titulaire a entendu y permettre, outre sa propre inhumation, celle des membres de sa famille, ce qui inclut son conjoint, ses ascendants, ses descendants, ses alliés, ses enfants adoptifs et même des personnes unies à lui par des liens particuliers d’affection. Toutefois, le concessionnaire est le responsable de la mise en œuvre du droit à l’inhumation dans la concession et peut, à ce titre, exclure nommément certains parents. </w:t>
      </w:r>
    </w:p>
    <w:p w14:paraId="5AE3ED57" w14:textId="77777777" w:rsidR="0047179C" w:rsidRDefault="0047179C" w:rsidP="002A5ED1">
      <w:pPr>
        <w:rPr>
          <w:sz w:val="32"/>
          <w:szCs w:val="32"/>
        </w:rPr>
      </w:pPr>
    </w:p>
    <w:p w14:paraId="2C781A16" w14:textId="77777777" w:rsidR="000E597C" w:rsidRPr="0008299F" w:rsidRDefault="000E597C" w:rsidP="0047179C">
      <w:pPr>
        <w:pStyle w:val="Paragraphedeliste"/>
        <w:jc w:val="both"/>
        <w:rPr>
          <w:sz w:val="32"/>
          <w:szCs w:val="32"/>
        </w:rPr>
      </w:pPr>
    </w:p>
    <w:p w14:paraId="0ECEC0EE" w14:textId="77777777" w:rsidR="000E597C" w:rsidRPr="002A5ED1" w:rsidRDefault="006D7394" w:rsidP="0047179C">
      <w:pPr>
        <w:jc w:val="both"/>
        <w:rPr>
          <w:sz w:val="32"/>
          <w:szCs w:val="32"/>
        </w:rPr>
      </w:pPr>
      <w:r w:rsidRPr="002A5ED1">
        <w:rPr>
          <w:sz w:val="32"/>
          <w:szCs w:val="32"/>
          <w:u w:val="single"/>
        </w:rPr>
        <w:t>Personnes pouvant y être inhumées :</w:t>
      </w:r>
    </w:p>
    <w:p w14:paraId="2EF2C2DC" w14:textId="77777777" w:rsidR="000E597C" w:rsidRDefault="000E597C" w:rsidP="0047179C">
      <w:pPr>
        <w:pStyle w:val="Paragraphedeliste"/>
        <w:jc w:val="both"/>
        <w:rPr>
          <w:sz w:val="32"/>
          <w:szCs w:val="32"/>
        </w:rPr>
      </w:pPr>
    </w:p>
    <w:p w14:paraId="05871CA8" w14:textId="01020F50" w:rsidR="00D75644" w:rsidRPr="00D75644" w:rsidRDefault="00D75644" w:rsidP="00D75644">
      <w:pPr>
        <w:rPr>
          <w:sz w:val="28"/>
          <w:szCs w:val="28"/>
        </w:rPr>
      </w:pPr>
      <w:r w:rsidRPr="00D75644">
        <w:rPr>
          <w:rFonts w:ascii="Segoe UI Symbol" w:hAnsi="Segoe UI Symbol" w:cs="Segoe UI Symbol"/>
          <w:sz w:val="28"/>
          <w:szCs w:val="28"/>
        </w:rPr>
        <w:t>➡</w:t>
      </w:r>
      <w:r w:rsidRPr="00D75644">
        <w:rPr>
          <w:sz w:val="28"/>
          <w:szCs w:val="28"/>
        </w:rPr>
        <w:t>️ Destinée au concessionnaire et aux membres de sa famille (conjoint, ascendants</w:t>
      </w:r>
      <w:r w:rsidR="00E27C16">
        <w:rPr>
          <w:sz w:val="28"/>
          <w:szCs w:val="28"/>
        </w:rPr>
        <w:t xml:space="preserve"> (parents, grands-parents)</w:t>
      </w:r>
      <w:r w:rsidRPr="00D75644">
        <w:rPr>
          <w:sz w:val="28"/>
          <w:szCs w:val="28"/>
        </w:rPr>
        <w:t>, descendants</w:t>
      </w:r>
      <w:r w:rsidR="00E27C16">
        <w:rPr>
          <w:sz w:val="28"/>
          <w:szCs w:val="28"/>
        </w:rPr>
        <w:t xml:space="preserve"> (beaux-parents</w:t>
      </w:r>
      <w:r w:rsidRPr="00D75644">
        <w:rPr>
          <w:sz w:val="28"/>
          <w:szCs w:val="28"/>
        </w:rPr>
        <w:t>,</w:t>
      </w:r>
      <w:r w:rsidR="00E27C16">
        <w:rPr>
          <w:sz w:val="28"/>
          <w:szCs w:val="28"/>
        </w:rPr>
        <w:t xml:space="preserve"> gendres, belles-filles,</w:t>
      </w:r>
      <w:r w:rsidRPr="00D75644">
        <w:rPr>
          <w:sz w:val="28"/>
          <w:szCs w:val="28"/>
        </w:rPr>
        <w:t xml:space="preserve"> alliés).</w:t>
      </w:r>
    </w:p>
    <w:p w14:paraId="74D14D99" w14:textId="77777777" w:rsidR="00E27C16" w:rsidRDefault="00E27C16" w:rsidP="0047179C">
      <w:pPr>
        <w:pStyle w:val="Paragraphedeliste"/>
        <w:jc w:val="both"/>
        <w:rPr>
          <w:sz w:val="32"/>
          <w:szCs w:val="32"/>
        </w:rPr>
      </w:pPr>
    </w:p>
    <w:p w14:paraId="63C2C3F5" w14:textId="3D1E2461" w:rsidR="003D10FC" w:rsidRPr="00E27C16" w:rsidRDefault="00E27C16" w:rsidP="003D10FC">
      <w:pPr>
        <w:rPr>
          <w:sz w:val="28"/>
          <w:szCs w:val="28"/>
        </w:rPr>
      </w:pPr>
      <w:r w:rsidRPr="00E27C16">
        <w:rPr>
          <w:rFonts w:ascii="Segoe UI Symbol" w:hAnsi="Segoe UI Symbol" w:cs="Segoe UI Symbol"/>
          <w:sz w:val="28"/>
          <w:szCs w:val="28"/>
        </w:rPr>
        <w:lastRenderedPageBreak/>
        <w:t>➡</w:t>
      </w:r>
      <w:r w:rsidRPr="00E27C16">
        <w:rPr>
          <w:sz w:val="28"/>
          <w:szCs w:val="28"/>
        </w:rPr>
        <w:t xml:space="preserve">️ </w:t>
      </w:r>
      <w:r>
        <w:rPr>
          <w:sz w:val="28"/>
          <w:szCs w:val="28"/>
        </w:rPr>
        <w:t xml:space="preserve">Une liste des personnes </w:t>
      </w:r>
      <w:r w:rsidR="003D10FC">
        <w:rPr>
          <w:sz w:val="28"/>
          <w:szCs w:val="28"/>
        </w:rPr>
        <w:t>autorisées</w:t>
      </w:r>
      <w:r>
        <w:rPr>
          <w:sz w:val="28"/>
          <w:szCs w:val="28"/>
        </w:rPr>
        <w:t xml:space="preserve"> à être</w:t>
      </w:r>
      <w:r w:rsidR="003D10FC">
        <w:rPr>
          <w:sz w:val="28"/>
          <w:szCs w:val="28"/>
        </w:rPr>
        <w:t xml:space="preserve"> inhumées n’est pas obligatoire s</w:t>
      </w:r>
      <w:r w:rsidR="003D10FC" w:rsidRPr="00E27C16">
        <w:rPr>
          <w:sz w:val="28"/>
          <w:szCs w:val="28"/>
        </w:rPr>
        <w:t>auf si le contrat de concession prévoit une restriction.</w:t>
      </w:r>
    </w:p>
    <w:p w14:paraId="7A72F706" w14:textId="601D493A" w:rsidR="00E27C16" w:rsidRPr="00E27C16" w:rsidRDefault="003D10FC" w:rsidP="00E27C16">
      <w:pPr>
        <w:rPr>
          <w:sz w:val="28"/>
          <w:szCs w:val="28"/>
        </w:rPr>
      </w:pPr>
      <w:r>
        <w:rPr>
          <w:sz w:val="28"/>
          <w:szCs w:val="28"/>
        </w:rPr>
        <w:t>(Afin d’éviter les conflits familiaux, les désaccords entre héritiers)</w:t>
      </w:r>
    </w:p>
    <w:p w14:paraId="277BABB9" w14:textId="77777777" w:rsidR="00E27C16" w:rsidRDefault="00E27C16" w:rsidP="00E27C16"/>
    <w:p w14:paraId="7CC2A847" w14:textId="77777777" w:rsidR="00E27C16" w:rsidRDefault="00E27C16" w:rsidP="0047179C">
      <w:pPr>
        <w:pStyle w:val="Paragraphedeliste"/>
        <w:jc w:val="both"/>
        <w:rPr>
          <w:sz w:val="32"/>
          <w:szCs w:val="32"/>
        </w:rPr>
      </w:pPr>
    </w:p>
    <w:p w14:paraId="71318E6B" w14:textId="1C9AE151" w:rsidR="006D7394" w:rsidRPr="000E597C" w:rsidRDefault="000E597C" w:rsidP="0047179C">
      <w:pPr>
        <w:pStyle w:val="Paragraphedeliste"/>
        <w:jc w:val="both"/>
        <w:rPr>
          <w:b/>
          <w:bCs/>
          <w:sz w:val="32"/>
          <w:szCs w:val="32"/>
        </w:rPr>
      </w:pPr>
      <w:r w:rsidRPr="000E597C">
        <w:rPr>
          <w:b/>
          <w:bCs/>
          <w:sz w:val="32"/>
          <w:szCs w:val="32"/>
        </w:rPr>
        <w:t>3</w:t>
      </w:r>
      <w:r w:rsidR="006D7394" w:rsidRPr="0039730D">
        <w:rPr>
          <w:b/>
          <w:bCs/>
          <w:sz w:val="32"/>
          <w:szCs w:val="32"/>
          <w:u w:val="single"/>
        </w:rPr>
        <w:t>. Concession collective</w:t>
      </w:r>
    </w:p>
    <w:p w14:paraId="1531A1C6" w14:textId="77777777" w:rsidR="006D7394" w:rsidRPr="0008299F" w:rsidRDefault="006D7394" w:rsidP="0047179C">
      <w:pPr>
        <w:pStyle w:val="Paragraphedeliste"/>
        <w:jc w:val="both"/>
        <w:rPr>
          <w:sz w:val="32"/>
          <w:szCs w:val="32"/>
        </w:rPr>
      </w:pPr>
    </w:p>
    <w:p w14:paraId="679908B6" w14:textId="099BBA59" w:rsidR="002A5ED1" w:rsidRPr="002A5ED1" w:rsidRDefault="004A2254" w:rsidP="0047179C">
      <w:pPr>
        <w:jc w:val="both"/>
        <w:rPr>
          <w:sz w:val="32"/>
          <w:szCs w:val="32"/>
        </w:rPr>
      </w:pPr>
      <w:r w:rsidRPr="004A2254">
        <w:rPr>
          <w:sz w:val="32"/>
          <w:szCs w:val="32"/>
        </w:rPr>
        <w:t>Une concession est dite collective lorsqu’elle est accordée, en indivision, au bénéfice de personnes nommément désignées dans l’acte de concession, ayant ou non des liens familiaux entre elles ;</w:t>
      </w:r>
      <w:r>
        <w:t xml:space="preserve"> </w:t>
      </w:r>
      <w:r w:rsidR="002A5ED1" w:rsidRPr="002A5ED1">
        <w:rPr>
          <w:sz w:val="32"/>
          <w:szCs w:val="32"/>
        </w:rPr>
        <w:t>La concession collective permet d’inhumer plusieurs personnes dans un même emplacement. Elle est généralement attribuée à une famille ou à un groupe de personnes partageant un lien de parenté ou d’affinité.</w:t>
      </w:r>
    </w:p>
    <w:p w14:paraId="30967874" w14:textId="77777777" w:rsidR="002A5ED1" w:rsidRDefault="002A5ED1" w:rsidP="0047179C">
      <w:pPr>
        <w:jc w:val="both"/>
        <w:rPr>
          <w:sz w:val="32"/>
          <w:szCs w:val="32"/>
        </w:rPr>
      </w:pPr>
    </w:p>
    <w:p w14:paraId="32B283A3" w14:textId="77777777" w:rsidR="002A5ED1" w:rsidRDefault="002A5ED1" w:rsidP="0047179C">
      <w:pPr>
        <w:jc w:val="both"/>
        <w:rPr>
          <w:sz w:val="32"/>
          <w:szCs w:val="32"/>
        </w:rPr>
      </w:pPr>
      <w:r w:rsidRPr="002A5ED1">
        <w:rPr>
          <w:sz w:val="32"/>
          <w:szCs w:val="32"/>
          <w:u w:val="single"/>
        </w:rPr>
        <w:t>Les personnes qui peuvent y être enterrées</w:t>
      </w:r>
      <w:r>
        <w:rPr>
          <w:sz w:val="32"/>
          <w:szCs w:val="32"/>
        </w:rPr>
        <w:t> :</w:t>
      </w:r>
    </w:p>
    <w:p w14:paraId="66C9037E" w14:textId="463018D9" w:rsidR="002A5ED1" w:rsidRDefault="002A5ED1" w:rsidP="0047179C">
      <w:pPr>
        <w:jc w:val="both"/>
        <w:rPr>
          <w:sz w:val="32"/>
          <w:szCs w:val="32"/>
        </w:rPr>
      </w:pPr>
    </w:p>
    <w:p w14:paraId="3ECF0CBC" w14:textId="05A177C9" w:rsidR="0039730D" w:rsidRPr="00D75644" w:rsidRDefault="00D75644" w:rsidP="0047179C">
      <w:pPr>
        <w:jc w:val="both"/>
        <w:rPr>
          <w:sz w:val="28"/>
          <w:szCs w:val="28"/>
        </w:rPr>
      </w:pPr>
      <w:r w:rsidRPr="00D75644">
        <w:rPr>
          <w:rFonts w:ascii="Segoe UI Symbol" w:hAnsi="Segoe UI Symbol" w:cs="Segoe UI Symbol"/>
          <w:sz w:val="28"/>
          <w:szCs w:val="28"/>
        </w:rPr>
        <w:t>➡</w:t>
      </w:r>
      <w:r w:rsidRPr="00D75644">
        <w:rPr>
          <w:sz w:val="28"/>
          <w:szCs w:val="28"/>
        </w:rPr>
        <w:t>️ Destinée uniquement aux personnes nommément désignées par le concessionnaire</w:t>
      </w:r>
    </w:p>
    <w:p w14:paraId="19842670" w14:textId="7F62882A" w:rsidR="002F0C76" w:rsidRDefault="00D42B1C" w:rsidP="0047179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*************************************</w:t>
      </w:r>
    </w:p>
    <w:p w14:paraId="0763DA80" w14:textId="77777777" w:rsidR="00D42B1C" w:rsidRDefault="00D42B1C" w:rsidP="0047179C">
      <w:pPr>
        <w:jc w:val="both"/>
        <w:rPr>
          <w:sz w:val="32"/>
          <w:szCs w:val="32"/>
        </w:rPr>
      </w:pPr>
    </w:p>
    <w:p w14:paraId="275BFBCF" w14:textId="15AA6E0F" w:rsidR="00D42B1C" w:rsidRDefault="00D42B1C" w:rsidP="0047179C">
      <w:pPr>
        <w:jc w:val="both"/>
        <w:rPr>
          <w:sz w:val="32"/>
          <w:szCs w:val="32"/>
        </w:rPr>
      </w:pPr>
      <w:r>
        <w:rPr>
          <w:sz w:val="32"/>
          <w:szCs w:val="32"/>
        </w:rPr>
        <w:t>Je possède</w:t>
      </w:r>
      <w:r w:rsidR="00F0128C">
        <w:rPr>
          <w:sz w:val="32"/>
          <w:szCs w:val="32"/>
        </w:rPr>
        <w:t xml:space="preserve"> (ou je souhaite)</w:t>
      </w:r>
      <w:r>
        <w:rPr>
          <w:sz w:val="32"/>
          <w:szCs w:val="32"/>
        </w:rPr>
        <w:t xml:space="preserve"> une concession :</w:t>
      </w:r>
    </w:p>
    <w:p w14:paraId="17604AF1" w14:textId="77777777" w:rsidR="00D42B1C" w:rsidRDefault="00D42B1C" w:rsidP="0047179C">
      <w:pPr>
        <w:jc w:val="both"/>
        <w:rPr>
          <w:sz w:val="32"/>
          <w:szCs w:val="32"/>
        </w:rPr>
      </w:pPr>
    </w:p>
    <w:p w14:paraId="63CC510A" w14:textId="0BC5538C" w:rsidR="00D42B1C" w:rsidRDefault="00D42B1C" w:rsidP="0047179C">
      <w:pPr>
        <w:jc w:val="both"/>
        <w:rPr>
          <w:sz w:val="32"/>
          <w:szCs w:val="32"/>
        </w:rPr>
      </w:pPr>
      <w:r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Individuel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Collective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Familiale</w:t>
      </w:r>
    </w:p>
    <w:p w14:paraId="0C7DC269" w14:textId="77777777" w:rsidR="00D42B1C" w:rsidRDefault="00D42B1C" w:rsidP="0047179C">
      <w:pPr>
        <w:jc w:val="both"/>
        <w:rPr>
          <w:sz w:val="32"/>
          <w:szCs w:val="32"/>
        </w:rPr>
      </w:pPr>
    </w:p>
    <w:p w14:paraId="12602522" w14:textId="77777777" w:rsidR="00D42B1C" w:rsidRPr="002F0C76" w:rsidRDefault="00D42B1C" w:rsidP="0047179C">
      <w:pPr>
        <w:jc w:val="both"/>
        <w:rPr>
          <w:sz w:val="32"/>
          <w:szCs w:val="32"/>
        </w:rPr>
      </w:pPr>
    </w:p>
    <w:p w14:paraId="48C6AD42" w14:textId="1137BA55" w:rsidR="00E53772" w:rsidRPr="002F0C76" w:rsidRDefault="002F0C76" w:rsidP="0047179C">
      <w:pPr>
        <w:jc w:val="both"/>
        <w:rPr>
          <w:b/>
          <w:bCs/>
          <w:sz w:val="36"/>
          <w:szCs w:val="36"/>
        </w:rPr>
      </w:pPr>
      <w:r w:rsidRPr="002F0C76">
        <w:rPr>
          <w:b/>
          <w:bCs/>
          <w:sz w:val="36"/>
          <w:szCs w:val="36"/>
        </w:rPr>
        <w:t>3.</w:t>
      </w:r>
      <w:bookmarkStart w:id="0" w:name="_Hlk212727073"/>
      <w:r w:rsidR="00E53772" w:rsidRPr="002F0C76">
        <w:rPr>
          <w:b/>
          <w:bCs/>
          <w:sz w:val="36"/>
          <w:szCs w:val="36"/>
        </w:rPr>
        <w:t xml:space="preserve">Liste des personnes autorisées à être </w:t>
      </w:r>
      <w:r w:rsidR="002E3ED3">
        <w:rPr>
          <w:b/>
          <w:bCs/>
          <w:sz w:val="36"/>
          <w:szCs w:val="36"/>
        </w:rPr>
        <w:t>inhumées</w:t>
      </w:r>
      <w:r w:rsidR="0039730D">
        <w:rPr>
          <w:b/>
          <w:bCs/>
          <w:sz w:val="36"/>
          <w:szCs w:val="36"/>
        </w:rPr>
        <w:t>. Si votre choix est : Concession Collective</w:t>
      </w:r>
      <w:r w:rsidR="003D10FC">
        <w:rPr>
          <w:b/>
          <w:bCs/>
          <w:sz w:val="36"/>
          <w:szCs w:val="36"/>
        </w:rPr>
        <w:t xml:space="preserve"> ou Concession Familiale.</w:t>
      </w:r>
    </w:p>
    <w:bookmarkEnd w:id="0"/>
    <w:p w14:paraId="08F1A668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771ACFE3" w14:textId="77777777" w:rsidR="00C47C50" w:rsidRDefault="00E53772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 xml:space="preserve">Veuillez fournir une liste des personnes qui peuvent être inhumées dans votre </w:t>
      </w:r>
      <w:r w:rsidR="00C47C50">
        <w:rPr>
          <w:sz w:val="32"/>
          <w:szCs w:val="32"/>
        </w:rPr>
        <w:t xml:space="preserve">ou vos </w:t>
      </w:r>
      <w:r w:rsidRPr="00512AFB">
        <w:rPr>
          <w:sz w:val="32"/>
          <w:szCs w:val="32"/>
        </w:rPr>
        <w:t>concession</w:t>
      </w:r>
      <w:r w:rsidR="00C47C50">
        <w:rPr>
          <w:sz w:val="32"/>
          <w:szCs w:val="32"/>
        </w:rPr>
        <w:t xml:space="preserve"> (s)</w:t>
      </w:r>
      <w:r w:rsidRPr="00512AFB">
        <w:rPr>
          <w:sz w:val="32"/>
          <w:szCs w:val="32"/>
        </w:rPr>
        <w:t>.</w:t>
      </w:r>
    </w:p>
    <w:p w14:paraId="340BDFCE" w14:textId="77777777" w:rsidR="00C47C50" w:rsidRDefault="00C47C50" w:rsidP="001F4AF0">
      <w:pPr>
        <w:jc w:val="both"/>
        <w:rPr>
          <w:sz w:val="32"/>
          <w:szCs w:val="32"/>
        </w:rPr>
      </w:pPr>
    </w:p>
    <w:p w14:paraId="398986B3" w14:textId="4695B335" w:rsidR="00E53772" w:rsidRPr="00512AFB" w:rsidRDefault="00E53772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Pour chaque personne, indiquez :</w:t>
      </w:r>
    </w:p>
    <w:p w14:paraId="6C014D3A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08FC9FDC" w14:textId="77777777" w:rsidR="00E53772" w:rsidRPr="00512AFB" w:rsidRDefault="00E53772" w:rsidP="001F4AF0">
      <w:pPr>
        <w:jc w:val="both"/>
        <w:rPr>
          <w:sz w:val="32"/>
          <w:szCs w:val="32"/>
        </w:rPr>
      </w:pPr>
      <w:bookmarkStart w:id="1" w:name="_Hlk212025975"/>
      <w:r w:rsidRPr="00512AFB">
        <w:rPr>
          <w:sz w:val="32"/>
          <w:szCs w:val="32"/>
        </w:rPr>
        <w:t>- Nom</w:t>
      </w:r>
    </w:p>
    <w:p w14:paraId="5E8D8314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75EA6D08" w14:textId="77777777" w:rsidR="00E53772" w:rsidRPr="00512AFB" w:rsidRDefault="00E53772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3D65B2C9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01888BA3" w14:textId="77777777" w:rsidR="00E53772" w:rsidRPr="00512AFB" w:rsidRDefault="00E53772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6E618BAF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2F389D81" w14:textId="77777777" w:rsidR="00E53772" w:rsidRPr="00512AFB" w:rsidRDefault="00E53772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bookmarkEnd w:id="1"/>
    <w:p w14:paraId="46C962BC" w14:textId="08A0A712" w:rsidR="00E53772" w:rsidRPr="00512AFB" w:rsidRDefault="00E53772" w:rsidP="001F4AF0">
      <w:pPr>
        <w:jc w:val="both"/>
        <w:rPr>
          <w:sz w:val="32"/>
          <w:szCs w:val="32"/>
        </w:rPr>
      </w:pPr>
    </w:p>
    <w:p w14:paraId="093DBB56" w14:textId="77777777" w:rsidR="00056548" w:rsidRDefault="00056548" w:rsidP="003D636B">
      <w:pPr>
        <w:jc w:val="both"/>
        <w:rPr>
          <w:sz w:val="32"/>
          <w:szCs w:val="32"/>
        </w:rPr>
      </w:pPr>
    </w:p>
    <w:p w14:paraId="19139775" w14:textId="77777777" w:rsidR="00056548" w:rsidRDefault="00056548" w:rsidP="003D636B">
      <w:pPr>
        <w:jc w:val="both"/>
        <w:rPr>
          <w:sz w:val="32"/>
          <w:szCs w:val="32"/>
        </w:rPr>
      </w:pPr>
    </w:p>
    <w:p w14:paraId="4B8FD1DC" w14:textId="20488499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6772B3E5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366C4344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725D50D5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00F2E003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00888479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104EBDF9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7462818B" w14:textId="057E02B3" w:rsidR="003D636B" w:rsidRDefault="003D636B" w:rsidP="001F4AF0">
      <w:pPr>
        <w:jc w:val="both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</w:t>
      </w:r>
    </w:p>
    <w:p w14:paraId="454A2DCA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49CB71ED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1CDE7F3F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1EC447D0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6B03CBAE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0BA9B93E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093429B6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5572724A" w14:textId="77777777" w:rsidR="003D636B" w:rsidRDefault="003D636B" w:rsidP="001F4AF0">
      <w:pPr>
        <w:jc w:val="both"/>
        <w:rPr>
          <w:sz w:val="32"/>
          <w:szCs w:val="32"/>
        </w:rPr>
      </w:pPr>
    </w:p>
    <w:p w14:paraId="29344448" w14:textId="3FD0E317" w:rsidR="003D636B" w:rsidRDefault="003D636B" w:rsidP="001F4AF0">
      <w:pPr>
        <w:jc w:val="both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</w:t>
      </w:r>
    </w:p>
    <w:p w14:paraId="3130E8B6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3C5C4D6F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3C136175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4E8E9FF1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509AC39B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5C4EF017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5B5D99F1" w14:textId="77777777" w:rsidR="003D636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092C3A7F" w14:textId="77777777" w:rsidR="003D636B" w:rsidRDefault="003D636B" w:rsidP="003D636B">
      <w:pPr>
        <w:jc w:val="both"/>
        <w:rPr>
          <w:sz w:val="32"/>
          <w:szCs w:val="32"/>
        </w:rPr>
      </w:pPr>
    </w:p>
    <w:p w14:paraId="4DCA7CC1" w14:textId="4CBF557A" w:rsidR="003D636B" w:rsidRPr="00512AFB" w:rsidRDefault="003D636B" w:rsidP="003D636B">
      <w:pPr>
        <w:jc w:val="both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</w:t>
      </w:r>
    </w:p>
    <w:p w14:paraId="77967BEB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631CE05A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65D7D1CE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lastRenderedPageBreak/>
        <w:t>- Prénom</w:t>
      </w:r>
    </w:p>
    <w:p w14:paraId="2398C85E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374B93A4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696BDE15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6A33ADDC" w14:textId="77777777" w:rsidR="003D636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05D311C4" w14:textId="77777777" w:rsidR="003D636B" w:rsidRDefault="003D636B" w:rsidP="003D636B">
      <w:pPr>
        <w:jc w:val="both"/>
        <w:rPr>
          <w:sz w:val="32"/>
          <w:szCs w:val="32"/>
        </w:rPr>
      </w:pPr>
    </w:p>
    <w:p w14:paraId="4CC2AEFF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5BA1AFC8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64E163D8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35C04DA8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2D6FE6FF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38FD8A9F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71BBC243" w14:textId="77777777" w:rsidR="003D636B" w:rsidRPr="00512AFB" w:rsidRDefault="003D636B" w:rsidP="003D636B">
      <w:pPr>
        <w:jc w:val="both"/>
        <w:rPr>
          <w:sz w:val="32"/>
          <w:szCs w:val="32"/>
        </w:rPr>
      </w:pPr>
    </w:p>
    <w:p w14:paraId="4B186FA3" w14:textId="77777777" w:rsidR="003D636B" w:rsidRPr="00512AFB" w:rsidRDefault="003D636B" w:rsidP="003D636B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26F2CC2E" w14:textId="77777777" w:rsidR="003D636B" w:rsidRDefault="003D636B" w:rsidP="001F4AF0">
      <w:pPr>
        <w:jc w:val="both"/>
        <w:rPr>
          <w:sz w:val="32"/>
          <w:szCs w:val="32"/>
        </w:rPr>
      </w:pPr>
    </w:p>
    <w:p w14:paraId="3950554B" w14:textId="11CC613F" w:rsidR="00481927" w:rsidRPr="002F0C76" w:rsidRDefault="00481927" w:rsidP="00481927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 Liste des personnes</w:t>
      </w:r>
      <w:r w:rsidRPr="002F0C76">
        <w:rPr>
          <w:b/>
          <w:bCs/>
          <w:sz w:val="36"/>
          <w:szCs w:val="36"/>
        </w:rPr>
        <w:t xml:space="preserve"> qui sont déjà </w:t>
      </w:r>
      <w:r>
        <w:rPr>
          <w:b/>
          <w:bCs/>
          <w:sz w:val="36"/>
          <w:szCs w:val="36"/>
        </w:rPr>
        <w:t>inhumées dans votre concession</w:t>
      </w:r>
      <w:r w:rsidR="00CF7C92">
        <w:rPr>
          <w:b/>
          <w:bCs/>
          <w:sz w:val="36"/>
          <w:szCs w:val="36"/>
        </w:rPr>
        <w:t xml:space="preserve"> actuelle</w:t>
      </w:r>
    </w:p>
    <w:p w14:paraId="12EFCB7A" w14:textId="77777777" w:rsidR="00481927" w:rsidRDefault="00481927" w:rsidP="001F4AF0">
      <w:pPr>
        <w:jc w:val="both"/>
        <w:rPr>
          <w:sz w:val="32"/>
          <w:szCs w:val="32"/>
        </w:rPr>
      </w:pPr>
    </w:p>
    <w:p w14:paraId="3AF13306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523F51E2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623529BC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2C8EFAF3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043DF41A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57CA4948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066A4612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360EDE22" w14:textId="77777777" w:rsidR="00B0282E" w:rsidRDefault="00B0282E" w:rsidP="00B0282E">
      <w:pPr>
        <w:jc w:val="both"/>
        <w:rPr>
          <w:sz w:val="32"/>
          <w:szCs w:val="32"/>
        </w:rPr>
      </w:pPr>
    </w:p>
    <w:p w14:paraId="736C7DAA" w14:textId="77777777" w:rsidR="00B0282E" w:rsidRDefault="00B0282E" w:rsidP="00B0282E">
      <w:pPr>
        <w:jc w:val="both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</w:t>
      </w:r>
    </w:p>
    <w:p w14:paraId="241DCF42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26A4CB0E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1B0E94C8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196E7514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3D8E517D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17D8FE5B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7AA2A9A5" w14:textId="77777777" w:rsidR="00B0282E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4D530ECF" w14:textId="77777777" w:rsidR="00B0282E" w:rsidRDefault="00B0282E" w:rsidP="00B0282E">
      <w:pPr>
        <w:jc w:val="both"/>
        <w:rPr>
          <w:sz w:val="32"/>
          <w:szCs w:val="32"/>
        </w:rPr>
      </w:pPr>
    </w:p>
    <w:p w14:paraId="066BFC63" w14:textId="77777777" w:rsidR="00B0282E" w:rsidRPr="00512AFB" w:rsidRDefault="00B0282E" w:rsidP="00B0282E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---------------------------------------------------------------------------------</w:t>
      </w:r>
    </w:p>
    <w:p w14:paraId="77BE05A1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4FEADD02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002D88BF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6DE3B3E4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53792DFC" w14:textId="77777777" w:rsidR="00B0282E" w:rsidRPr="00512AFB" w:rsidRDefault="00B0282E" w:rsidP="00B0282E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6AE60405" w14:textId="77777777" w:rsidR="00B0282E" w:rsidRPr="00512AFB" w:rsidRDefault="00B0282E" w:rsidP="00B0282E">
      <w:pPr>
        <w:jc w:val="both"/>
        <w:rPr>
          <w:sz w:val="32"/>
          <w:szCs w:val="32"/>
        </w:rPr>
      </w:pPr>
    </w:p>
    <w:p w14:paraId="6B97B091" w14:textId="34365FB5" w:rsidR="00481927" w:rsidRDefault="00B0282E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1C6A9354" w14:textId="77777777" w:rsidR="004246A3" w:rsidRDefault="004246A3" w:rsidP="001F4AF0">
      <w:pPr>
        <w:jc w:val="both"/>
        <w:rPr>
          <w:sz w:val="32"/>
          <w:szCs w:val="32"/>
        </w:rPr>
      </w:pPr>
    </w:p>
    <w:p w14:paraId="7A3085B7" w14:textId="7B78C106" w:rsidR="00E755B1" w:rsidRDefault="00481927" w:rsidP="001F4AF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</w:t>
      </w:r>
      <w:r w:rsidR="000109C8" w:rsidRPr="000109C8">
        <w:rPr>
          <w:b/>
          <w:bCs/>
          <w:sz w:val="36"/>
          <w:szCs w:val="36"/>
        </w:rPr>
        <w:t>.</w:t>
      </w:r>
      <w:r w:rsidR="00E755B1">
        <w:rPr>
          <w:b/>
          <w:bCs/>
          <w:sz w:val="36"/>
          <w:szCs w:val="36"/>
        </w:rPr>
        <w:t>Listes des personnes que vous ne souhaitez pas faire inhumer dans votre concession, si votre choix est : Concession familiale</w:t>
      </w:r>
    </w:p>
    <w:p w14:paraId="75363F2E" w14:textId="77777777" w:rsidR="00E755B1" w:rsidRDefault="00E755B1" w:rsidP="001F4AF0">
      <w:pPr>
        <w:jc w:val="both"/>
        <w:rPr>
          <w:b/>
          <w:bCs/>
          <w:sz w:val="36"/>
          <w:szCs w:val="36"/>
        </w:rPr>
      </w:pPr>
    </w:p>
    <w:p w14:paraId="098A5149" w14:textId="77777777" w:rsidR="00B24918" w:rsidRPr="00512AFB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1A5D1BB6" w14:textId="77777777" w:rsidR="00B24918" w:rsidRPr="00512AFB" w:rsidRDefault="00B24918" w:rsidP="00B24918">
      <w:pPr>
        <w:jc w:val="both"/>
        <w:rPr>
          <w:sz w:val="32"/>
          <w:szCs w:val="32"/>
        </w:rPr>
      </w:pPr>
    </w:p>
    <w:p w14:paraId="00FCE5D2" w14:textId="77777777" w:rsidR="00B24918" w:rsidRPr="00512AFB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01094E75" w14:textId="77777777" w:rsidR="00B24918" w:rsidRPr="00512AFB" w:rsidRDefault="00B24918" w:rsidP="00B24918">
      <w:pPr>
        <w:jc w:val="both"/>
        <w:rPr>
          <w:sz w:val="32"/>
          <w:szCs w:val="32"/>
        </w:rPr>
      </w:pPr>
    </w:p>
    <w:p w14:paraId="5D139593" w14:textId="77777777" w:rsidR="00B24918" w:rsidRPr="00512AFB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535E2125" w14:textId="77777777" w:rsidR="00B24918" w:rsidRPr="00512AFB" w:rsidRDefault="00B24918" w:rsidP="00B24918">
      <w:pPr>
        <w:jc w:val="both"/>
        <w:rPr>
          <w:sz w:val="32"/>
          <w:szCs w:val="32"/>
        </w:rPr>
      </w:pPr>
    </w:p>
    <w:p w14:paraId="5D2A79E2" w14:textId="77777777" w:rsidR="00B24918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4192AD17" w14:textId="77777777" w:rsidR="00B24918" w:rsidRDefault="00B24918" w:rsidP="00B24918">
      <w:pPr>
        <w:jc w:val="both"/>
        <w:rPr>
          <w:sz w:val="32"/>
          <w:szCs w:val="32"/>
        </w:rPr>
      </w:pPr>
    </w:p>
    <w:p w14:paraId="33072AF7" w14:textId="77777777" w:rsidR="00B24918" w:rsidRPr="00512AFB" w:rsidRDefault="00B24918" w:rsidP="00B24918">
      <w:pPr>
        <w:jc w:val="both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</w:t>
      </w:r>
    </w:p>
    <w:p w14:paraId="350816E1" w14:textId="77777777" w:rsidR="00B24918" w:rsidRPr="00512AFB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Nom</w:t>
      </w:r>
    </w:p>
    <w:p w14:paraId="126284B7" w14:textId="77777777" w:rsidR="00B24918" w:rsidRPr="00512AFB" w:rsidRDefault="00B24918" w:rsidP="00B24918">
      <w:pPr>
        <w:jc w:val="both"/>
        <w:rPr>
          <w:sz w:val="32"/>
          <w:szCs w:val="32"/>
        </w:rPr>
      </w:pPr>
    </w:p>
    <w:p w14:paraId="688A2530" w14:textId="77777777" w:rsidR="00B24918" w:rsidRPr="00512AFB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Prénom</w:t>
      </w:r>
    </w:p>
    <w:p w14:paraId="16C191EF" w14:textId="77777777" w:rsidR="00B24918" w:rsidRPr="00512AFB" w:rsidRDefault="00B24918" w:rsidP="00B24918">
      <w:pPr>
        <w:jc w:val="both"/>
        <w:rPr>
          <w:sz w:val="32"/>
          <w:szCs w:val="32"/>
        </w:rPr>
      </w:pPr>
    </w:p>
    <w:p w14:paraId="1B083C18" w14:textId="77777777" w:rsidR="00B24918" w:rsidRPr="00512AFB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Date de naissance</w:t>
      </w:r>
    </w:p>
    <w:p w14:paraId="25F61606" w14:textId="77777777" w:rsidR="00B24918" w:rsidRPr="00512AFB" w:rsidRDefault="00B24918" w:rsidP="00B24918">
      <w:pPr>
        <w:jc w:val="both"/>
        <w:rPr>
          <w:sz w:val="32"/>
          <w:szCs w:val="32"/>
        </w:rPr>
      </w:pPr>
    </w:p>
    <w:p w14:paraId="6CB7AB95" w14:textId="77777777" w:rsidR="00B24918" w:rsidRDefault="00B24918" w:rsidP="00B24918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- Filiation (lien de parenté avec le propriétaire de la concession)</w:t>
      </w:r>
    </w:p>
    <w:p w14:paraId="48CA0764" w14:textId="77777777" w:rsidR="00B24918" w:rsidRDefault="00B24918" w:rsidP="001F4AF0">
      <w:pPr>
        <w:jc w:val="both"/>
        <w:rPr>
          <w:b/>
          <w:bCs/>
          <w:sz w:val="36"/>
          <w:szCs w:val="36"/>
        </w:rPr>
      </w:pPr>
    </w:p>
    <w:p w14:paraId="7F68BBD0" w14:textId="597DDDA5" w:rsidR="000109C8" w:rsidRDefault="00536BE7" w:rsidP="001F4AF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</w:t>
      </w:r>
      <w:r w:rsidR="000109C8" w:rsidRPr="000109C8">
        <w:rPr>
          <w:b/>
          <w:bCs/>
          <w:sz w:val="36"/>
          <w:szCs w:val="36"/>
        </w:rPr>
        <w:t xml:space="preserve"> Préciser la durée souhaitée</w:t>
      </w:r>
    </w:p>
    <w:p w14:paraId="530A35F7" w14:textId="77777777" w:rsidR="000109C8" w:rsidRDefault="000109C8" w:rsidP="001F4AF0">
      <w:pPr>
        <w:jc w:val="both"/>
        <w:rPr>
          <w:b/>
          <w:bCs/>
          <w:sz w:val="36"/>
          <w:szCs w:val="36"/>
        </w:rPr>
      </w:pPr>
    </w:p>
    <w:p w14:paraId="5D2B3740" w14:textId="6E8C2081" w:rsidR="000A17C6" w:rsidRDefault="000A17C6" w:rsidP="001F4AF0">
      <w:pPr>
        <w:jc w:val="both"/>
        <w:rPr>
          <w:sz w:val="32"/>
          <w:szCs w:val="32"/>
        </w:rPr>
      </w:pPr>
      <w:r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Durée de 15 ans</w:t>
      </w:r>
    </w:p>
    <w:p w14:paraId="61328E0E" w14:textId="77777777" w:rsidR="000A17C6" w:rsidRDefault="000A17C6" w:rsidP="001F4AF0">
      <w:pPr>
        <w:jc w:val="both"/>
        <w:rPr>
          <w:sz w:val="32"/>
          <w:szCs w:val="32"/>
        </w:rPr>
      </w:pPr>
    </w:p>
    <w:p w14:paraId="3FBDDEFE" w14:textId="623F6864" w:rsidR="000A17C6" w:rsidRPr="000A17C6" w:rsidRDefault="000A17C6" w:rsidP="001F4AF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sym w:font="Wingdings 2" w:char="F02A"/>
      </w:r>
      <w:r>
        <w:rPr>
          <w:sz w:val="32"/>
          <w:szCs w:val="32"/>
        </w:rPr>
        <w:t xml:space="preserve"> Durée de 30 ans</w:t>
      </w:r>
    </w:p>
    <w:p w14:paraId="2ADF10F4" w14:textId="49111270" w:rsidR="000109C8" w:rsidRDefault="000109C8" w:rsidP="001F4AF0">
      <w:pPr>
        <w:jc w:val="both"/>
        <w:rPr>
          <w:sz w:val="32"/>
          <w:szCs w:val="32"/>
        </w:rPr>
      </w:pPr>
      <w:r w:rsidRPr="000109C8">
        <w:rPr>
          <w:noProof/>
        </w:rPr>
        <w:drawing>
          <wp:inline distT="0" distB="0" distL="0" distR="0" wp14:anchorId="37E4C3AE" wp14:editId="5AFA3AB1">
            <wp:extent cx="6120130" cy="29914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B5AD" w14:textId="77777777" w:rsidR="00F3128D" w:rsidRDefault="00F3128D" w:rsidP="001F4AF0">
      <w:pPr>
        <w:jc w:val="both"/>
        <w:rPr>
          <w:sz w:val="32"/>
          <w:szCs w:val="32"/>
        </w:rPr>
      </w:pPr>
    </w:p>
    <w:p w14:paraId="123D09B1" w14:textId="235F56C5" w:rsidR="00F3128D" w:rsidRPr="00016B38" w:rsidRDefault="00F3128D" w:rsidP="001F4AF0">
      <w:pPr>
        <w:jc w:val="both"/>
        <w:rPr>
          <w:i/>
          <w:iCs/>
          <w:sz w:val="32"/>
          <w:szCs w:val="32"/>
          <w:u w:val="single"/>
        </w:rPr>
      </w:pPr>
      <w:r w:rsidRPr="00016B38">
        <w:rPr>
          <w:i/>
          <w:iCs/>
          <w:sz w:val="32"/>
          <w:szCs w:val="32"/>
          <w:u w:val="single"/>
        </w:rPr>
        <w:t xml:space="preserve">La Commune </w:t>
      </w:r>
      <w:r w:rsidR="00AE794A">
        <w:rPr>
          <w:i/>
          <w:iCs/>
          <w:sz w:val="32"/>
          <w:szCs w:val="32"/>
          <w:u w:val="single"/>
        </w:rPr>
        <w:t xml:space="preserve">se chargera d’établir une convention </w:t>
      </w:r>
      <w:r w:rsidR="001353B1">
        <w:rPr>
          <w:i/>
          <w:iCs/>
          <w:sz w:val="32"/>
          <w:szCs w:val="32"/>
          <w:u w:val="single"/>
        </w:rPr>
        <w:t>suite</w:t>
      </w:r>
      <w:r w:rsidR="00AE794A">
        <w:rPr>
          <w:i/>
          <w:iCs/>
          <w:sz w:val="32"/>
          <w:szCs w:val="32"/>
          <w:u w:val="single"/>
        </w:rPr>
        <w:t xml:space="preserve"> </w:t>
      </w:r>
      <w:r w:rsidR="001353B1">
        <w:rPr>
          <w:i/>
          <w:iCs/>
          <w:sz w:val="32"/>
          <w:szCs w:val="32"/>
          <w:u w:val="single"/>
        </w:rPr>
        <w:t>aux renseignements recueillis</w:t>
      </w:r>
      <w:r w:rsidR="00A328C5">
        <w:rPr>
          <w:i/>
          <w:iCs/>
          <w:sz w:val="32"/>
          <w:szCs w:val="32"/>
          <w:u w:val="single"/>
        </w:rPr>
        <w:t xml:space="preserve"> et </w:t>
      </w:r>
      <w:r w:rsidR="001353B1">
        <w:rPr>
          <w:i/>
          <w:iCs/>
          <w:sz w:val="32"/>
          <w:szCs w:val="32"/>
          <w:u w:val="single"/>
        </w:rPr>
        <w:t>un rendez-vous sera fix</w:t>
      </w:r>
      <w:r w:rsidR="00A328C5">
        <w:rPr>
          <w:i/>
          <w:iCs/>
          <w:sz w:val="32"/>
          <w:szCs w:val="32"/>
          <w:u w:val="single"/>
        </w:rPr>
        <w:t>é en Mairie</w:t>
      </w:r>
      <w:r w:rsidR="001353B1">
        <w:rPr>
          <w:i/>
          <w:iCs/>
          <w:sz w:val="32"/>
          <w:szCs w:val="32"/>
          <w:u w:val="single"/>
        </w:rPr>
        <w:t>. Suite à la signature de la Convention, un</w:t>
      </w:r>
      <w:r w:rsidRPr="00016B38">
        <w:rPr>
          <w:i/>
          <w:iCs/>
          <w:sz w:val="32"/>
          <w:szCs w:val="32"/>
          <w:u w:val="single"/>
        </w:rPr>
        <w:t xml:space="preserve"> Titre provisoire de paiement </w:t>
      </w:r>
      <w:r w:rsidR="001353B1">
        <w:rPr>
          <w:i/>
          <w:iCs/>
          <w:sz w:val="32"/>
          <w:szCs w:val="32"/>
          <w:u w:val="single"/>
        </w:rPr>
        <w:t>sera établi.</w:t>
      </w:r>
    </w:p>
    <w:p w14:paraId="4CEC2503" w14:textId="77777777" w:rsidR="00DE038A" w:rsidRPr="000109C8" w:rsidRDefault="00DE038A" w:rsidP="001F4AF0">
      <w:pPr>
        <w:jc w:val="both"/>
        <w:rPr>
          <w:sz w:val="32"/>
          <w:szCs w:val="32"/>
        </w:rPr>
      </w:pPr>
    </w:p>
    <w:p w14:paraId="028638EA" w14:textId="169EF3EA" w:rsidR="00E53772" w:rsidRPr="00C47C50" w:rsidRDefault="000109C8" w:rsidP="001F4AF0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</w:t>
      </w:r>
      <w:r w:rsidR="00C47C50" w:rsidRPr="00C47C50">
        <w:rPr>
          <w:b/>
          <w:bCs/>
          <w:sz w:val="36"/>
          <w:szCs w:val="36"/>
        </w:rPr>
        <w:t xml:space="preserve">. </w:t>
      </w:r>
      <w:r w:rsidR="00E53772" w:rsidRPr="00C47C50">
        <w:rPr>
          <w:b/>
          <w:bCs/>
          <w:sz w:val="36"/>
          <w:szCs w:val="36"/>
        </w:rPr>
        <w:t>Documents des pompes funèbres :</w:t>
      </w:r>
    </w:p>
    <w:p w14:paraId="72422194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6E0F20EC" w14:textId="50DB2CF6" w:rsidR="00E53772" w:rsidRPr="00512AFB" w:rsidRDefault="00E53772" w:rsidP="001F4AF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Si vous possédez des documents relatifs à votre concession (ex. : contrats de pompes funèbres), merci de bien vouloir nous en fournir une copie.</w:t>
      </w:r>
    </w:p>
    <w:p w14:paraId="556EE12A" w14:textId="77777777" w:rsidR="00E53772" w:rsidRPr="00512AFB" w:rsidRDefault="00E53772" w:rsidP="001F4AF0">
      <w:pPr>
        <w:jc w:val="both"/>
        <w:rPr>
          <w:sz w:val="32"/>
          <w:szCs w:val="32"/>
        </w:rPr>
      </w:pPr>
    </w:p>
    <w:p w14:paraId="230A1E58" w14:textId="782AC0DF" w:rsidR="00E53772" w:rsidRPr="00512AFB" w:rsidRDefault="00E53772" w:rsidP="00C47C50">
      <w:pPr>
        <w:jc w:val="both"/>
        <w:rPr>
          <w:sz w:val="32"/>
          <w:szCs w:val="32"/>
        </w:rPr>
      </w:pPr>
      <w:r w:rsidRPr="00512AFB">
        <w:rPr>
          <w:sz w:val="32"/>
          <w:szCs w:val="32"/>
        </w:rPr>
        <w:t>Nous vous remercions de votre collaboration pour assurer une gestion précise et respectueuse de notre cimetière. Vous pouvez nous transmettre vos réponses par courrier</w:t>
      </w:r>
      <w:r w:rsidR="00C47C50">
        <w:rPr>
          <w:sz w:val="32"/>
          <w:szCs w:val="32"/>
        </w:rPr>
        <w:t xml:space="preserve"> : </w:t>
      </w:r>
      <w:r w:rsidR="00C47C50" w:rsidRPr="00C47C50">
        <w:rPr>
          <w:b/>
          <w:bCs/>
          <w:sz w:val="32"/>
          <w:szCs w:val="32"/>
          <w:u w:val="single"/>
        </w:rPr>
        <w:t>mairie@sarrewerden.fr</w:t>
      </w:r>
      <w:r w:rsidRPr="00512AFB">
        <w:rPr>
          <w:sz w:val="32"/>
          <w:szCs w:val="32"/>
        </w:rPr>
        <w:t xml:space="preserve"> ou en vous rendant directement à la mairie.</w:t>
      </w:r>
    </w:p>
    <w:p w14:paraId="563ADC7A" w14:textId="77777777" w:rsidR="00E53772" w:rsidRDefault="00E53772" w:rsidP="00E53772">
      <w:pPr>
        <w:rPr>
          <w:sz w:val="32"/>
          <w:szCs w:val="32"/>
        </w:rPr>
      </w:pPr>
    </w:p>
    <w:p w14:paraId="5EDBDDC4" w14:textId="77777777" w:rsidR="00205B3B" w:rsidRDefault="00205B3B" w:rsidP="00E53772">
      <w:pPr>
        <w:rPr>
          <w:sz w:val="32"/>
          <w:szCs w:val="32"/>
        </w:rPr>
      </w:pPr>
    </w:p>
    <w:p w14:paraId="70E64C29" w14:textId="77777777" w:rsidR="00205B3B" w:rsidRDefault="00205B3B" w:rsidP="00E53772">
      <w:pPr>
        <w:rPr>
          <w:sz w:val="32"/>
          <w:szCs w:val="32"/>
        </w:rPr>
      </w:pPr>
    </w:p>
    <w:p w14:paraId="267F38B2" w14:textId="77777777" w:rsidR="00205B3B" w:rsidRPr="00512AFB" w:rsidRDefault="00205B3B" w:rsidP="00E53772">
      <w:pPr>
        <w:rPr>
          <w:sz w:val="32"/>
          <w:szCs w:val="32"/>
        </w:rPr>
      </w:pPr>
    </w:p>
    <w:p w14:paraId="2B290B3D" w14:textId="701F4027" w:rsidR="00E53772" w:rsidRDefault="00E53772" w:rsidP="00063A47">
      <w:pPr>
        <w:jc w:val="center"/>
        <w:rPr>
          <w:sz w:val="32"/>
          <w:szCs w:val="32"/>
        </w:rPr>
      </w:pPr>
      <w:r w:rsidRPr="00512AFB">
        <w:rPr>
          <w:sz w:val="32"/>
          <w:szCs w:val="32"/>
        </w:rPr>
        <w:t>Pour toute question, n’hésitez pas à nous contacter</w:t>
      </w:r>
    </w:p>
    <w:p w14:paraId="1279DE14" w14:textId="77777777" w:rsidR="00063A47" w:rsidRDefault="00063A47" w:rsidP="00063A47">
      <w:pPr>
        <w:jc w:val="center"/>
        <w:rPr>
          <w:sz w:val="32"/>
          <w:szCs w:val="32"/>
        </w:rPr>
      </w:pPr>
    </w:p>
    <w:p w14:paraId="620EF4FC" w14:textId="5F7CDB78" w:rsidR="00063A47" w:rsidRDefault="00063A47" w:rsidP="00063A47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MAIRIE de Sarrewerden</w:t>
      </w:r>
    </w:p>
    <w:p w14:paraId="18B6592F" w14:textId="2F0C60E4" w:rsidR="00063A47" w:rsidRDefault="00063A47" w:rsidP="00063A47">
      <w:pPr>
        <w:jc w:val="center"/>
        <w:rPr>
          <w:sz w:val="32"/>
          <w:szCs w:val="32"/>
        </w:rPr>
      </w:pPr>
      <w:r>
        <w:rPr>
          <w:sz w:val="32"/>
          <w:szCs w:val="32"/>
        </w:rPr>
        <w:t>Rue des Tanneurs</w:t>
      </w:r>
    </w:p>
    <w:p w14:paraId="2944E77A" w14:textId="08DC9C3D" w:rsidR="00063A47" w:rsidRDefault="00063A47" w:rsidP="00063A47">
      <w:pPr>
        <w:jc w:val="center"/>
        <w:rPr>
          <w:sz w:val="32"/>
          <w:szCs w:val="32"/>
        </w:rPr>
      </w:pPr>
      <w:r>
        <w:rPr>
          <w:sz w:val="32"/>
          <w:szCs w:val="32"/>
        </w:rPr>
        <w:t>67260 Sarrewerden</w:t>
      </w:r>
    </w:p>
    <w:p w14:paraId="699D07A9" w14:textId="77777777" w:rsidR="00063A47" w:rsidRDefault="00063A47" w:rsidP="00063A47">
      <w:pPr>
        <w:jc w:val="center"/>
        <w:rPr>
          <w:sz w:val="32"/>
          <w:szCs w:val="32"/>
        </w:rPr>
      </w:pPr>
    </w:p>
    <w:p w14:paraId="37149C17" w14:textId="39CAD998" w:rsidR="00063A47" w:rsidRDefault="00063A47" w:rsidP="00063A4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Mail : </w:t>
      </w:r>
      <w:hyperlink r:id="rId6" w:history="1">
        <w:r w:rsidRPr="0058595D">
          <w:rPr>
            <w:rStyle w:val="Lienhypertexte"/>
            <w:sz w:val="32"/>
            <w:szCs w:val="32"/>
          </w:rPr>
          <w:t>mairie@sarrewerden.fr</w:t>
        </w:r>
      </w:hyperlink>
    </w:p>
    <w:p w14:paraId="0296FD87" w14:textId="77777777" w:rsidR="00063A47" w:rsidRDefault="00063A47" w:rsidP="00063A47">
      <w:pPr>
        <w:jc w:val="center"/>
        <w:rPr>
          <w:sz w:val="32"/>
          <w:szCs w:val="32"/>
        </w:rPr>
      </w:pPr>
    </w:p>
    <w:p w14:paraId="53A2DFF0" w14:textId="629A0E4F" w:rsidR="00063A47" w:rsidRPr="00512AFB" w:rsidRDefault="00063A47" w:rsidP="00063A47">
      <w:pPr>
        <w:jc w:val="center"/>
        <w:rPr>
          <w:sz w:val="32"/>
          <w:szCs w:val="32"/>
        </w:rPr>
      </w:pPr>
      <w:r>
        <w:rPr>
          <w:sz w:val="32"/>
          <w:szCs w:val="32"/>
        </w:rPr>
        <w:t>Tél : 03.88.00.11.83</w:t>
      </w:r>
    </w:p>
    <w:p w14:paraId="60A0F19C" w14:textId="1B362885" w:rsidR="00E53772" w:rsidRPr="00512AFB" w:rsidRDefault="00C47C50" w:rsidP="00E5377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533BEC1" w14:textId="77777777" w:rsidR="00B74147" w:rsidRDefault="00B74147"/>
    <w:sectPr w:rsidR="00B74147" w:rsidSect="00514827">
      <w:pgSz w:w="11906" w:h="16838"/>
      <w:pgMar w:top="1418" w:right="1134" w:bottom="1418" w:left="1134" w:header="72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D8B"/>
    <w:multiLevelType w:val="hybridMultilevel"/>
    <w:tmpl w:val="0EA2C970"/>
    <w:lvl w:ilvl="0" w:tplc="922414F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57873"/>
    <w:multiLevelType w:val="hybridMultilevel"/>
    <w:tmpl w:val="E0F2353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0187B"/>
    <w:multiLevelType w:val="hybridMultilevel"/>
    <w:tmpl w:val="A8C2900A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56556011">
    <w:abstractNumId w:val="2"/>
  </w:num>
  <w:num w:numId="2" w16cid:durableId="751926728">
    <w:abstractNumId w:val="1"/>
  </w:num>
  <w:num w:numId="3" w16cid:durableId="95637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72"/>
    <w:rsid w:val="000109C8"/>
    <w:rsid w:val="00016B38"/>
    <w:rsid w:val="00056548"/>
    <w:rsid w:val="00063A47"/>
    <w:rsid w:val="0008299F"/>
    <w:rsid w:val="000A17C6"/>
    <w:rsid w:val="000D25F1"/>
    <w:rsid w:val="000E597C"/>
    <w:rsid w:val="0010776C"/>
    <w:rsid w:val="001353B1"/>
    <w:rsid w:val="0016752B"/>
    <w:rsid w:val="001F4AF0"/>
    <w:rsid w:val="00205B3B"/>
    <w:rsid w:val="00233CA7"/>
    <w:rsid w:val="00277BB8"/>
    <w:rsid w:val="002A5ED1"/>
    <w:rsid w:val="002E3ED3"/>
    <w:rsid w:val="002F0C76"/>
    <w:rsid w:val="002F2A7E"/>
    <w:rsid w:val="0036472E"/>
    <w:rsid w:val="0039730D"/>
    <w:rsid w:val="003A53ED"/>
    <w:rsid w:val="003D10FC"/>
    <w:rsid w:val="003D636B"/>
    <w:rsid w:val="004001AC"/>
    <w:rsid w:val="004246A3"/>
    <w:rsid w:val="00425645"/>
    <w:rsid w:val="00441030"/>
    <w:rsid w:val="0044284F"/>
    <w:rsid w:val="0047179C"/>
    <w:rsid w:val="00481927"/>
    <w:rsid w:val="004A2254"/>
    <w:rsid w:val="004B5B50"/>
    <w:rsid w:val="004D0B53"/>
    <w:rsid w:val="004E6EF1"/>
    <w:rsid w:val="00512AFB"/>
    <w:rsid w:val="00514827"/>
    <w:rsid w:val="00536BE7"/>
    <w:rsid w:val="005C19B8"/>
    <w:rsid w:val="005F602E"/>
    <w:rsid w:val="00645562"/>
    <w:rsid w:val="006604F1"/>
    <w:rsid w:val="00672C9D"/>
    <w:rsid w:val="00691B71"/>
    <w:rsid w:val="006D7394"/>
    <w:rsid w:val="00722E9B"/>
    <w:rsid w:val="007504B9"/>
    <w:rsid w:val="007A6A20"/>
    <w:rsid w:val="0081594A"/>
    <w:rsid w:val="0085362F"/>
    <w:rsid w:val="00934426"/>
    <w:rsid w:val="0095403F"/>
    <w:rsid w:val="009760FC"/>
    <w:rsid w:val="00A13E7A"/>
    <w:rsid w:val="00A328C5"/>
    <w:rsid w:val="00A338EA"/>
    <w:rsid w:val="00A800FF"/>
    <w:rsid w:val="00A965AE"/>
    <w:rsid w:val="00AE794A"/>
    <w:rsid w:val="00B0282E"/>
    <w:rsid w:val="00B24918"/>
    <w:rsid w:val="00B74147"/>
    <w:rsid w:val="00B77F5F"/>
    <w:rsid w:val="00B91122"/>
    <w:rsid w:val="00C2531B"/>
    <w:rsid w:val="00C30272"/>
    <w:rsid w:val="00C47C50"/>
    <w:rsid w:val="00CF7C92"/>
    <w:rsid w:val="00D341BD"/>
    <w:rsid w:val="00D42B1C"/>
    <w:rsid w:val="00D62E73"/>
    <w:rsid w:val="00D63AD9"/>
    <w:rsid w:val="00D75644"/>
    <w:rsid w:val="00D82B00"/>
    <w:rsid w:val="00DE038A"/>
    <w:rsid w:val="00DF04F2"/>
    <w:rsid w:val="00E27C16"/>
    <w:rsid w:val="00E53772"/>
    <w:rsid w:val="00E70CB1"/>
    <w:rsid w:val="00E755B1"/>
    <w:rsid w:val="00F0128C"/>
    <w:rsid w:val="00F26A96"/>
    <w:rsid w:val="00F3128D"/>
    <w:rsid w:val="00FA6348"/>
    <w:rsid w:val="00FC3C54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2F0"/>
  <w15:chartTrackingRefBased/>
  <w15:docId w15:val="{02E28273-707D-4872-BBE8-6DA17630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72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53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37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3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37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37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37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37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37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37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3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37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3772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3772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3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3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3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3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3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37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3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37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3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3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3772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37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3772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3772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63A4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3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sarrewerden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de Sarrewerden</cp:lastModifiedBy>
  <cp:revision>2</cp:revision>
  <dcterms:created xsi:type="dcterms:W3CDTF">2026-03-27T08:10:00Z</dcterms:created>
  <dcterms:modified xsi:type="dcterms:W3CDTF">2026-03-27T08:10:00Z</dcterms:modified>
</cp:coreProperties>
</file>